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85" w:rsidRPr="00265E27" w:rsidRDefault="00C75D85" w:rsidP="00C75D85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C75D85" w:rsidRPr="00B01685" w:rsidRDefault="00C75D85" w:rsidP="00C75D8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75D85" w:rsidRPr="00B01685" w:rsidRDefault="00C75D85" w:rsidP="00C75D85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1685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C75D85" w:rsidRPr="00B01685" w:rsidRDefault="00C75D85" w:rsidP="00C75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C75D85" w:rsidRPr="00B01685" w:rsidRDefault="00C75D85" w:rsidP="00C75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C75D85" w:rsidRPr="00B01685" w:rsidRDefault="00C75D85" w:rsidP="00C75D8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545D344" wp14:editId="32C6A69B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86BFB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9F2460E" wp14:editId="2E762DFA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B9287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C75D85" w:rsidRPr="00F27051" w:rsidRDefault="00C75D85" w:rsidP="00C75D85">
      <w:pPr>
        <w:jc w:val="both"/>
        <w:rPr>
          <w:rFonts w:ascii="Times New Roman" w:hAnsi="Times New Roman" w:cs="Times New Roman"/>
          <w:sz w:val="28"/>
          <w:szCs w:val="28"/>
        </w:rPr>
      </w:pPr>
      <w:r w:rsidRPr="00F27051">
        <w:rPr>
          <w:rFonts w:ascii="Times New Roman" w:hAnsi="Times New Roman" w:cs="Times New Roman"/>
          <w:bCs/>
          <w:sz w:val="28"/>
          <w:szCs w:val="28"/>
        </w:rPr>
        <w:t>О внесении изменений в государственную программу Еврейской автономной области «</w:t>
      </w:r>
      <w:r w:rsidRPr="00F27051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2024 – 2028 годы</w:t>
      </w:r>
      <w:r w:rsidRPr="00F27051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F27051">
        <w:rPr>
          <w:rFonts w:ascii="Times New Roman" w:hAnsi="Times New Roman" w:cs="Times New Roman"/>
          <w:sz w:val="28"/>
          <w:szCs w:val="28"/>
        </w:rPr>
        <w:t>от 07.12.2023 № 527-пп</w:t>
      </w:r>
    </w:p>
    <w:p w:rsidR="00E6089E" w:rsidRPr="00F27051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F27051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4F6" w:rsidRPr="00F27051" w:rsidRDefault="002434F6" w:rsidP="002434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7051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434F6" w:rsidRPr="00F27051" w:rsidRDefault="002434F6" w:rsidP="002434F6">
      <w:pPr>
        <w:rPr>
          <w:rFonts w:ascii="Times New Roman" w:hAnsi="Times New Roman" w:cs="Times New Roman"/>
          <w:sz w:val="28"/>
          <w:szCs w:val="28"/>
        </w:rPr>
      </w:pPr>
      <w:r w:rsidRPr="00F270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34F6" w:rsidRPr="00F27051" w:rsidRDefault="002434F6" w:rsidP="00243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051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F27051">
        <w:rPr>
          <w:rFonts w:ascii="Times New Roman" w:hAnsi="Times New Roman" w:cs="Times New Roman"/>
          <w:bCs/>
          <w:sz w:val="28"/>
          <w:szCs w:val="28"/>
        </w:rPr>
        <w:t>государственную программу Еврейской автономной области «</w:t>
      </w:r>
      <w:r w:rsidRPr="00F27051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2024 – 2028 годы</w:t>
      </w:r>
      <w:r w:rsidRPr="00F27051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F27051">
        <w:rPr>
          <w:rFonts w:ascii="Times New Roman" w:hAnsi="Times New Roman" w:cs="Times New Roman"/>
          <w:sz w:val="28"/>
          <w:szCs w:val="28"/>
        </w:rPr>
        <w:t xml:space="preserve">от 07.12.2023 № 527-пп «О государственной программе Еврейской автономной области «Социальная поддержка населения Еврейской автономной области» на 2024 </w:t>
      </w:r>
      <w:r w:rsidR="0086444F" w:rsidRPr="00F27051">
        <w:rPr>
          <w:rFonts w:ascii="Times New Roman" w:hAnsi="Times New Roman" w:cs="Times New Roman"/>
          <w:sz w:val="28"/>
          <w:szCs w:val="28"/>
        </w:rPr>
        <w:t>–</w:t>
      </w:r>
      <w:r w:rsidRPr="00F27051">
        <w:rPr>
          <w:rFonts w:ascii="Times New Roman" w:hAnsi="Times New Roman" w:cs="Times New Roman"/>
          <w:sz w:val="28"/>
          <w:szCs w:val="28"/>
        </w:rPr>
        <w:t xml:space="preserve"> 2028 годы», следующие изменения</w:t>
      </w:r>
      <w:r w:rsidR="00036352" w:rsidRPr="00F27051">
        <w:rPr>
          <w:rFonts w:ascii="Times New Roman" w:hAnsi="Times New Roman" w:cs="Times New Roman"/>
          <w:sz w:val="28"/>
          <w:szCs w:val="28"/>
        </w:rPr>
        <w:t>:</w:t>
      </w:r>
      <w:r w:rsidR="008F40D6" w:rsidRPr="00F2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69" w:rsidRDefault="00927FD5" w:rsidP="008C6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936">
        <w:rPr>
          <w:rFonts w:ascii="Times New Roman" w:hAnsi="Times New Roman" w:cs="Times New Roman"/>
          <w:sz w:val="28"/>
          <w:szCs w:val="28"/>
        </w:rPr>
        <w:t>1.</w:t>
      </w:r>
      <w:r w:rsidR="00A25CFA">
        <w:rPr>
          <w:rFonts w:ascii="Times New Roman" w:hAnsi="Times New Roman" w:cs="Times New Roman"/>
          <w:sz w:val="28"/>
          <w:szCs w:val="28"/>
        </w:rPr>
        <w:t>1</w:t>
      </w:r>
      <w:r w:rsidRPr="006D1936">
        <w:rPr>
          <w:rFonts w:ascii="Times New Roman" w:hAnsi="Times New Roman" w:cs="Times New Roman"/>
          <w:sz w:val="28"/>
          <w:szCs w:val="28"/>
        </w:rPr>
        <w:t xml:space="preserve">. </w:t>
      </w:r>
      <w:r w:rsidR="008C6D69" w:rsidRPr="006D1936">
        <w:rPr>
          <w:rFonts w:ascii="Times New Roman" w:hAnsi="Times New Roman" w:cs="Times New Roman"/>
          <w:sz w:val="28"/>
          <w:szCs w:val="28"/>
        </w:rPr>
        <w:t xml:space="preserve">В </w:t>
      </w:r>
      <w:r w:rsidR="008C6D69" w:rsidRPr="006D1936">
        <w:rPr>
          <w:rFonts w:ascii="Times New Roman" w:eastAsia="Calibri" w:hAnsi="Times New Roman" w:cs="Times New Roman"/>
          <w:sz w:val="28"/>
          <w:szCs w:val="28"/>
        </w:rPr>
        <w:t xml:space="preserve">разделе </w:t>
      </w:r>
      <w:r w:rsidR="008C6D69" w:rsidRPr="006D193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C6D69" w:rsidRPr="006D193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C6D69" w:rsidRPr="006D1936">
        <w:rPr>
          <w:rFonts w:ascii="Times New Roman" w:eastAsia="Calibri" w:hAnsi="Times New Roman" w:cs="Times New Roman"/>
          <w:bCs/>
          <w:sz w:val="28"/>
          <w:szCs w:val="28"/>
        </w:rPr>
        <w:t>Паспорт государственной программы»:</w:t>
      </w:r>
    </w:p>
    <w:p w:rsidR="00B07CBB" w:rsidRPr="00126F47" w:rsidRDefault="00B07CBB" w:rsidP="00B07C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6F47"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Pr="00126F47">
        <w:rPr>
          <w:rFonts w:ascii="Times New Roman" w:hAnsi="Times New Roman" w:cs="Times New Roman"/>
          <w:sz w:val="28"/>
          <w:szCs w:val="28"/>
        </w:rPr>
        <w:t>троку «</w:t>
      </w:r>
      <w:r w:rsidRPr="00126F47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    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126F47">
        <w:rPr>
          <w:rFonts w:ascii="Times New Roman" w:eastAsia="Calibri" w:hAnsi="Times New Roman" w:cs="Times New Roman"/>
          <w:sz w:val="28"/>
          <w:szCs w:val="28"/>
        </w:rPr>
        <w:t xml:space="preserve">раздела 1 «Основные положения» </w:t>
      </w:r>
      <w:r w:rsidRPr="00126F47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B07CBB" w:rsidRPr="00126F47" w:rsidRDefault="00B07CBB" w:rsidP="00B07CBB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6F68AF" w:rsidRPr="0049547C" w:rsidTr="00A25CFA">
        <w:tc>
          <w:tcPr>
            <w:tcW w:w="2268" w:type="dxa"/>
          </w:tcPr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</w:t>
            </w: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</w:tcPr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 финансового обеспечения реализации государственной программы за 2024 – 2028 годы, всего –  9</w:t>
            </w:r>
            <w:r w:rsidR="00A25CFA"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 732 533,00</w:t>
            </w: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областного бюджета –                                          4</w:t>
            </w:r>
            <w:r w:rsidR="00A25CFA"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 179 909,60</w:t>
            </w: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A25CFA"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1 064 887,7</w:t>
            </w: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2025 год – 828 289,60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2026 год – 769 679,30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2027 год – 758 526,50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2028 год – 758526,50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федерального бюджета* –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25CFA"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 552 623,40</w:t>
            </w: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2024 год – 1</w:t>
            </w:r>
            <w:r w:rsidR="00A25CFA"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 055 203,00</w:t>
            </w: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2025 год – 1 104 721,60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2026 год – 1 130 899,60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2027 год – 1 130 899,60 тыс. рублей;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47C">
              <w:rPr>
                <w:rFonts w:ascii="Times New Roman" w:eastAsia="Calibri" w:hAnsi="Times New Roman" w:cs="Times New Roman"/>
                <w:sz w:val="28"/>
                <w:szCs w:val="28"/>
              </w:rPr>
              <w:t>2028 год – 1 130 899,60 тыс. рублей»;</w:t>
            </w:r>
          </w:p>
          <w:p w:rsidR="00B07CBB" w:rsidRPr="0049547C" w:rsidRDefault="00B07CBB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3A34" w:rsidRPr="00A25CFA" w:rsidRDefault="00A25CFA" w:rsidP="00217E2C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25CFA">
        <w:rPr>
          <w:rFonts w:ascii="Times New Roman" w:hAnsi="Times New Roman" w:cs="Times New Roman"/>
          <w:sz w:val="28"/>
          <w:szCs w:val="28"/>
        </w:rPr>
        <w:t>подраздел 4 «Финансовое обеспечение государственной программы» изложить в следующей редакции:</w:t>
      </w:r>
    </w:p>
    <w:p w:rsidR="00B23A34" w:rsidRPr="00A25CFA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3A34" w:rsidRPr="00CD56F0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3A34" w:rsidRPr="00CD56F0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434EC" w:rsidRPr="00CD56F0" w:rsidRDefault="00C434EC" w:rsidP="00217E2C">
      <w:pPr>
        <w:widowControl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C434EC" w:rsidRPr="00CD56F0" w:rsidSect="004669FC">
          <w:headerReference w:type="default" r:id="rId8"/>
          <w:pgSz w:w="11906" w:h="16838"/>
          <w:pgMar w:top="1134" w:right="992" w:bottom="1134" w:left="1559" w:header="720" w:footer="720" w:gutter="0"/>
          <w:cols w:space="720"/>
          <w:noEndnote/>
          <w:titlePg/>
          <w:docGrid w:linePitch="245"/>
        </w:sectPr>
      </w:pPr>
    </w:p>
    <w:p w:rsidR="009B6C15" w:rsidRDefault="009B6C15" w:rsidP="00F8517A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9B6C15" w:rsidRDefault="009B6C15" w:rsidP="009B6C15">
      <w:pPr>
        <w:pStyle w:val="1"/>
        <w:spacing w:before="0" w:beforeAutospacing="0" w:after="0" w:afterAutospacing="0"/>
        <w:ind w:firstLine="708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6D193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</w:t>
      </w:r>
      <w:r w:rsidRPr="006D1936">
        <w:rPr>
          <w:b w:val="0"/>
          <w:sz w:val="28"/>
          <w:szCs w:val="28"/>
        </w:rPr>
        <w:t xml:space="preserve"> Финансовое обеспечение </w:t>
      </w:r>
      <w:r>
        <w:rPr>
          <w:b w:val="0"/>
          <w:sz w:val="28"/>
          <w:szCs w:val="28"/>
        </w:rPr>
        <w:t>государственной программы</w:t>
      </w:r>
    </w:p>
    <w:p w:rsidR="009B6C15" w:rsidRPr="006D1936" w:rsidRDefault="009B6C15" w:rsidP="00F8517A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4A35FA" w:rsidRPr="00126F47" w:rsidRDefault="004A35FA" w:rsidP="004A35FA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26F47">
        <w:rPr>
          <w:b w:val="0"/>
          <w:sz w:val="28"/>
          <w:szCs w:val="28"/>
        </w:rPr>
        <w:t>4.1. Финансовое обеспечение государственной программы</w:t>
      </w:r>
    </w:p>
    <w:p w:rsidR="004A35FA" w:rsidRPr="00126F47" w:rsidRDefault="004A35FA" w:rsidP="004A35FA">
      <w:pPr>
        <w:pStyle w:val="ConsPlusTitle"/>
        <w:jc w:val="center"/>
        <w:rPr>
          <w:b w:val="0"/>
          <w:sz w:val="28"/>
          <w:szCs w:val="28"/>
        </w:rPr>
      </w:pPr>
      <w:r w:rsidRPr="00126F47">
        <w:rPr>
          <w:b w:val="0"/>
          <w:sz w:val="28"/>
          <w:szCs w:val="28"/>
        </w:rPr>
        <w:t>за счет средств областного бюджета</w:t>
      </w:r>
    </w:p>
    <w:p w:rsidR="004A35FA" w:rsidRDefault="004A35FA" w:rsidP="00B23A34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tbl>
      <w:tblPr>
        <w:tblW w:w="1518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126"/>
        <w:gridCol w:w="851"/>
        <w:gridCol w:w="850"/>
        <w:gridCol w:w="1418"/>
        <w:gridCol w:w="1417"/>
        <w:gridCol w:w="1277"/>
        <w:gridCol w:w="1134"/>
        <w:gridCol w:w="1134"/>
        <w:gridCol w:w="1134"/>
        <w:gridCol w:w="1276"/>
        <w:gridCol w:w="14"/>
      </w:tblGrid>
      <w:tr w:rsidR="00E50F6C" w:rsidRPr="006D1936" w:rsidTr="00D01FFD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50F6C" w:rsidRPr="006D1936" w:rsidTr="00D01FFD">
        <w:trPr>
          <w:gridAfter w:val="1"/>
          <w:wAfter w:w="14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ГР 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FA" w:rsidRPr="006D1936" w:rsidRDefault="004A35FA" w:rsidP="004A35F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936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</w:tr>
    </w:tbl>
    <w:p w:rsidR="00295881" w:rsidRDefault="00295881" w:rsidP="00295881">
      <w:pPr>
        <w:spacing w:line="14" w:lineRule="exact"/>
        <w:contextualSpacing/>
      </w:pPr>
    </w:p>
    <w:tbl>
      <w:tblPr>
        <w:tblW w:w="1516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126"/>
        <w:gridCol w:w="851"/>
        <w:gridCol w:w="850"/>
        <w:gridCol w:w="1418"/>
        <w:gridCol w:w="1417"/>
        <w:gridCol w:w="1277"/>
        <w:gridCol w:w="1134"/>
        <w:gridCol w:w="1134"/>
        <w:gridCol w:w="1134"/>
        <w:gridCol w:w="1276"/>
      </w:tblGrid>
      <w:tr w:rsidR="00295881" w:rsidRPr="00D01FFD" w:rsidTr="00A25CFA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 xml:space="preserve">Государственная программа «Социальная поддержка населения Еврейской автономной области» на 2024 – </w:t>
            </w:r>
            <w:r w:rsidR="000D26DD" w:rsidRPr="00D01FFD">
              <w:rPr>
                <w:sz w:val="22"/>
                <w:szCs w:val="22"/>
              </w:rPr>
              <w:t xml:space="preserve">             </w:t>
            </w:r>
            <w:r w:rsidRPr="00D01FFD">
              <w:rPr>
                <w:sz w:val="22"/>
                <w:szCs w:val="22"/>
              </w:rPr>
              <w:t>2028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4179909,60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1064887,70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828289,60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769679,30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758526,50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758526,50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области, ОГБУ «МФЦ», ОГОБУ «Детский дом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0408</w:t>
            </w:r>
          </w:p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DD48D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4169909,60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DD48D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1062887,70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826289,60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767679,30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756526,50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756526,50</w:t>
            </w:r>
          </w:p>
        </w:tc>
      </w:tr>
      <w:tr w:rsidR="00295881" w:rsidRPr="00D01FFD" w:rsidTr="00A25CFA">
        <w:trPr>
          <w:trHeight w:val="114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здравоохранения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jc w:val="center"/>
              <w:rPr>
                <w:rFonts w:ascii="Times New Roman" w:hAnsi="Times New Roman" w:cs="Times New Roman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jc w:val="center"/>
              <w:rPr>
                <w:rFonts w:ascii="Times New Roman" w:hAnsi="Times New Roman" w:cs="Times New Roman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jc w:val="center"/>
              <w:rPr>
                <w:rFonts w:ascii="Times New Roman" w:hAnsi="Times New Roman" w:cs="Times New Roman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jc w:val="center"/>
              <w:rPr>
                <w:rFonts w:ascii="Times New Roman" w:hAnsi="Times New Roman" w:cs="Times New Roman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</w:tr>
      <w:tr w:rsidR="00295881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0408</w:t>
            </w:r>
          </w:p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DD48D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2312618,70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DD48D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668754,10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454273,70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396530,30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396530,30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396530,30</w:t>
            </w:r>
          </w:p>
        </w:tc>
      </w:tr>
      <w:tr w:rsidR="00295881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 процессных мероприятий «Меры социальной поддержки по оплате проезда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0408</w:t>
            </w:r>
          </w:p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226349,60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A25CFA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63065,60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46773,00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38837,00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38837,00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38837,00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1 «Обеспечение равной доступности услуг общественного транспорта для отдельных категорий граждан»</w:t>
            </w:r>
          </w:p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220319,40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61237,90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37940,50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638C9" w:rsidRPr="00D01FFD" w:rsidTr="00A25CF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220319,40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61237,90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37940,50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«Оказание социальной помощи отдельным категориям граждан по предоставлению льготного проезда на междугородном  и пригородном автомобильном транспорте общего пользования (кроме такси) по территории Еврейской автономной области на основании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студенческого проездного билета»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860,20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133,40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860,20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133,40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 «Возмещение стоимости проезда на </w:t>
            </w:r>
          </w:p>
          <w:p w:rsidR="008B57A4" w:rsidRPr="00D01FFD" w:rsidRDefault="00295881" w:rsidP="008B57A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</w:t>
            </w:r>
          </w:p>
          <w:p w:rsidR="00295881" w:rsidRPr="00D01FFD" w:rsidRDefault="008B57A4" w:rsidP="008B57A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5881" w:rsidRPr="00D01FFD">
              <w:rPr>
                <w:rFonts w:ascii="Times New Roman" w:hAnsi="Times New Roman" w:cs="Times New Roman"/>
                <w:sz w:val="22"/>
                <w:szCs w:val="22"/>
              </w:rPr>
              <w:t>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5154,00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760,10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</w:p>
          <w:p w:rsidR="008B57A4" w:rsidRPr="00D01FFD" w:rsidRDefault="00295881" w:rsidP="008B57A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638C9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5154,00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760,10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 xml:space="preserve">Мероприятие 4 «Осуществление частичной компенсации расходов на проезд на железнодорожном транспорте общего </w:t>
            </w:r>
            <w:r w:rsidRPr="00D01FFD">
              <w:rPr>
                <w:sz w:val="22"/>
                <w:szCs w:val="22"/>
              </w:rPr>
              <w:lastRenderedPageBreak/>
              <w:t>пользования в пригородном сообщении»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</w:t>
            </w:r>
            <w:r w:rsidR="00295881" w:rsidRPr="00D01FFD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638C9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3,00</w:t>
            </w:r>
          </w:p>
        </w:tc>
      </w:tr>
      <w:tr w:rsidR="006D1936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390662,40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85706,20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74850,80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76701,80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76701,80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6D193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76701,80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1 «Выплата региональной социальной доплаты к пенсии»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11102R0070</w:t>
            </w:r>
          </w:p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306415,60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64948,20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57215,80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61417,20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61417,20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61417,20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11102R0070</w:t>
            </w:r>
          </w:p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638C9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11102R0070</w:t>
            </w:r>
          </w:p>
          <w:p w:rsidR="005638C9" w:rsidRPr="00D01FFD" w:rsidRDefault="005638C9" w:rsidP="005638C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306415,60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64948,20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57215,80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61417,20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61417,20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9" w:rsidRPr="00D01FFD" w:rsidRDefault="005638C9" w:rsidP="00563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61417,20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 xml:space="preserve">Мероприятие 2 «Выплаты доплат к пенсиям государственных гражданских служащих Еврейской автономной </w:t>
            </w:r>
            <w:r w:rsidRPr="00D01FFD">
              <w:rPr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80235,90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5638C9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14560,10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14560,10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14560,10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F1078D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80235,90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14560,10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14560,10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14560,10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F1078D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4010,90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F1078D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724,50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F1078D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4010,90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724,50</w:t>
            </w:r>
          </w:p>
        </w:tc>
      </w:tr>
      <w:tr w:rsidR="006C6516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  <w:p w:rsidR="006C6516" w:rsidRPr="00D01FFD" w:rsidRDefault="006C6516" w:rsidP="006C651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DD4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1694618,00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DD4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519757,30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332299,90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280853,60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280853,60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280853,60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 «Компенсация гражданам части расходов на оплату за твердое топливо для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отопления жилищного фонда, расположенного на территории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1110383160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6C6516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271,80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6C6516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0,30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1110383160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C6516" w:rsidRPr="00D01FFD" w:rsidTr="00A25CF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1110383160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271,80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0,30</w:t>
            </w:r>
          </w:p>
        </w:tc>
      </w:tr>
      <w:tr w:rsidR="00295881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2 «Выплата социального пособия на погребение и возмещение специализированным службам по вопросам похоронного дела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1110322060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12928,00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1974,60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1110322060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295881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1110322060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12928,00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81" w:rsidRPr="00D01FFD" w:rsidRDefault="00295881" w:rsidP="00295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1974,60</w:t>
            </w:r>
          </w:p>
        </w:tc>
      </w:tr>
      <w:tr w:rsidR="006C651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3 «Предоставление гражданам субсидий на оплату жилых помещений и коммунальных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DD4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489344,32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DD48D4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82914,12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95509,50</w:t>
            </w:r>
          </w:p>
        </w:tc>
      </w:tr>
      <w:tr w:rsidR="006C651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F1078D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489344,32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82914,12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95509,50</w:t>
            </w:r>
          </w:p>
        </w:tc>
      </w:tr>
      <w:tr w:rsidR="006C651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4 «Обеспечение мер социальной поддержки ветеранов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514427,50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115981,70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115565,00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94293,60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94293,60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94293,60</w:t>
            </w:r>
          </w:p>
        </w:tc>
      </w:tr>
      <w:tr w:rsidR="006C651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C651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Соисполнитель: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департамент здравоохранения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2000,00</w:t>
            </w:r>
          </w:p>
        </w:tc>
      </w:tr>
      <w:tr w:rsidR="006C651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504427,50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F1078D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113981,70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92293,60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92293,60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92293,60</w:t>
            </w:r>
          </w:p>
        </w:tc>
      </w:tr>
      <w:tr w:rsidR="006C651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5 «Обеспечение мер социальной поддержки тружеников тыла»</w:t>
            </w:r>
          </w:p>
          <w:p w:rsidR="006C6516" w:rsidRPr="00D01FFD" w:rsidRDefault="006C6516" w:rsidP="006C651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516" w:rsidRPr="00D01FFD" w:rsidRDefault="006C6516" w:rsidP="006C651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516" w:rsidRPr="00D01FFD" w:rsidRDefault="006C6516" w:rsidP="006C651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7,90</w:t>
            </w:r>
          </w:p>
        </w:tc>
      </w:tr>
      <w:tr w:rsidR="006C651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C651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6C6516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6" w:rsidRPr="00D01FFD" w:rsidRDefault="006C6516" w:rsidP="006C6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7,90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F1078D">
            <w:pPr>
              <w:widowControl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F1078D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13069,00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F1078D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2539,70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2166,60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F1078D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13069,00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2539,70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2166,60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F1078D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2077,30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F1078D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403,50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296,70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F1078D" w:rsidRPr="00D01FFD" w:rsidTr="00A25CF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2077,30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403,50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296,70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8 «Оказание социальной помощи ветеранам боевых действий, членам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F1078D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33351,80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F1078D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12061,20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5305,60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F1078D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33351,80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12061,20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8D" w:rsidRPr="00D01FFD" w:rsidRDefault="00F1078D" w:rsidP="00F1078D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5305,60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числа»</w:t>
            </w:r>
          </w:p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F1078D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98525,70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18968,90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18968,90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98525,70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18968,90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18968,90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263177,70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64035,10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49484,70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49484,70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263177,70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64035,10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49484,70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49484,70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11 «Оказание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27990,90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6391,70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5362,90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27990,90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6391,70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5362,90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11103R4620</w:t>
            </w:r>
          </w:p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22125,60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6562,30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3935,30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11103R4620</w:t>
            </w:r>
          </w:p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11103R4620</w:t>
            </w:r>
          </w:p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22125,60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6562,30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3935,30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12.1 «Предоставление ежемесячной денежной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816,80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144,70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816,80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144,70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21308,80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6322,90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3790,60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21308,80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6322,90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3790,60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13 «Обеспечение мер социальной поддержки детей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17941,70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3547,00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17941,70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3547,00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14 «Предоставление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                    06 ноября 2018 года                 на территории муниципального образования «Приамурское городское поселение» Смидовичского муниципального района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4104,78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4104,78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15 «Оказание единовременной материальной помощи отдельным категориям граждан, принимающим участие в специальной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военной операции, и членам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190314,40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190314,40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социальной защиты населения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1110386410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190314,40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190314,40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16 «Предоставление ежемесячной денежной 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4912,00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1110303000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4912,00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Комплекс процессных мероприятий «Доставка социальных пособий отдельным категориям граждан»</w:t>
            </w:r>
          </w:p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988,70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Мероприятие 1 «Оплата доставки социальных пособий населению»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1110686400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988,70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1110686400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1110686400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988,70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137,90</w:t>
            </w:r>
          </w:p>
        </w:tc>
      </w:tr>
      <w:tr w:rsidR="00881D46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 xml:space="preserve">Подпрограмма «Совершенствование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1867290,90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390133,60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374015,90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373149,00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361996,20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D01FFD">
              <w:rPr>
                <w:sz w:val="22"/>
                <w:szCs w:val="22"/>
              </w:rPr>
              <w:t>361996,20</w:t>
            </w:r>
          </w:p>
        </w:tc>
      </w:tr>
      <w:tr w:rsidR="00881D46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43123,80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17792,80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12428,30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11736,10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583,30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113Р150840</w:t>
            </w:r>
          </w:p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8609,20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5790,70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2818,50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113Р150840</w:t>
            </w:r>
          </w:p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113Р150840</w:t>
            </w:r>
          </w:p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8609,20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5790,70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2818,50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2            «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hyperlink r:id="rId9" w:tooltip="consultantplus://offline/ref=28B01FCC14AF5E50BC7D73CCF7216C61F5C30DBD50AE9327A3C7984D189DC30B74B2380B85BA3D7BD5098F5A3F180CB3TBL2G" w:history="1">
              <w:r w:rsidRPr="00D01FFD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 от 29.06.2011                 № 965-ОЗ                                 «О дополнительных мерах социальной поддержки семей, имеющих детей» (областной материнский (семейный) капитал)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113P186260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31737,20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11152,80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113P186260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31737,20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11152,80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  «Осуществление единовременной выплаты при рождении первого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852,00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6D1936" w:rsidRPr="00D01FFD" w:rsidRDefault="006D193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936" w:rsidRPr="00D01FFD" w:rsidRDefault="006D193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852,00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170,40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4 «Предоставление областного материнского (семейного) капитала при рождении второго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</w:t>
            </w:r>
            <w:r w:rsidRPr="00D01FFD">
              <w:rPr>
                <w:sz w:val="22"/>
                <w:szCs w:val="22"/>
                <w:lang w:val="en-US"/>
              </w:rPr>
              <w:t>25</w:t>
            </w:r>
            <w:r w:rsidRPr="00D01FFD">
              <w:rPr>
                <w:sz w:val="22"/>
                <w:szCs w:val="22"/>
              </w:rPr>
              <w:t>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412,90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113Р150780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</w:t>
            </w:r>
            <w:r w:rsidRPr="00D01FFD">
              <w:rPr>
                <w:sz w:val="22"/>
                <w:szCs w:val="22"/>
                <w:lang w:val="en-US"/>
              </w:rPr>
              <w:t>25</w:t>
            </w:r>
            <w:r w:rsidRPr="00D01FFD">
              <w:rPr>
                <w:sz w:val="22"/>
                <w:szCs w:val="22"/>
              </w:rPr>
              <w:t>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412,90</w:t>
            </w:r>
          </w:p>
        </w:tc>
      </w:tr>
      <w:tr w:rsidR="00881D46" w:rsidRPr="00D01FFD" w:rsidTr="00A25CF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семьи и детей»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1824167,10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378340,80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361587,60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361412,90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361412,90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361412,90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многодетным семьям»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98255,60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30817,50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17064,40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17064,40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98255,60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30817,50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17064,40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17064,40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2 «Предоставление единовременной денежной выплаты и социального пособия студенческой семье при рождении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2565,90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378,10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2565,90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378,10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3 «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поддержки при получении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156,30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23,70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156,30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23,70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4 «Выплата пособия на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1130105510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E50F6C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2053,60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E50F6C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1130105510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6" w:rsidRPr="00D01FFD" w:rsidRDefault="00881D46" w:rsidP="006D193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6D1936" w:rsidRPr="00D01FFD" w:rsidRDefault="006D1936" w:rsidP="006D193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936" w:rsidRPr="00D01FFD" w:rsidRDefault="006D1936" w:rsidP="006D193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D1936" w:rsidRPr="00D01FFD" w:rsidRDefault="006D1936" w:rsidP="006D193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1130105510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E50F6C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2053,60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E50F6C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2053,60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5 «Оказание социальной помощи приемным семьям»</w:t>
            </w:r>
          </w:p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5282,00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919,90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919,90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5282,00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919,90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919,90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6 «Выплата ежегодной денежной выплаты лицам, награжденным Почетным знаком Еврейской автономной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«Материнская Слава»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632,30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632,30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45,00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7 </w:t>
            </w:r>
          </w:p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«Выплата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E50F6C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812,70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E50F6C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154,80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E50F6C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ОГОБУ «Детский дом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812,70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D01FFD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154,00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8 «Осуществление единовременной выплаты при рождении одновременно двух и более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1101,70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0F50F3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0F50F3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1130186500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1101,70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439,30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F3" w:rsidRPr="00D01FFD" w:rsidRDefault="000F50F3" w:rsidP="000F50F3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165,60</w:t>
            </w:r>
          </w:p>
        </w:tc>
      </w:tr>
      <w:tr w:rsidR="00881D46" w:rsidRPr="00D01FFD" w:rsidTr="00A25CF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Мероприятие 9 «Субвенции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1130131460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1713307,00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</w:tr>
      <w:tr w:rsidR="00881D46" w:rsidRPr="00D01FFD" w:rsidTr="00A25CF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01FF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  <w:r w:rsidRPr="00D01FFD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1130131460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1713307,00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881D46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6" w:rsidRPr="00D01FFD" w:rsidRDefault="00881D46" w:rsidP="000F4805">
            <w:pPr>
              <w:pStyle w:val="ConsPlusNormal"/>
              <w:jc w:val="center"/>
              <w:rPr>
                <w:sz w:val="22"/>
                <w:szCs w:val="22"/>
              </w:rPr>
            </w:pPr>
            <w:r w:rsidRPr="00D01FFD">
              <w:rPr>
                <w:sz w:val="22"/>
                <w:szCs w:val="22"/>
              </w:rPr>
              <w:t>342661,40</w:t>
            </w:r>
          </w:p>
        </w:tc>
      </w:tr>
    </w:tbl>
    <w:p w:rsidR="004A35FA" w:rsidRDefault="004A35FA" w:rsidP="00B23A34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E50F6C" w:rsidRPr="00C94992" w:rsidRDefault="00E50F6C" w:rsidP="00E50F6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C94992">
        <w:rPr>
          <w:b w:val="0"/>
          <w:sz w:val="28"/>
          <w:szCs w:val="28"/>
        </w:rPr>
        <w:t>4.2. Финансовое обеспечение государственной программы за счет средств областного</w:t>
      </w:r>
    </w:p>
    <w:p w:rsidR="00E50F6C" w:rsidRPr="00C94992" w:rsidRDefault="00E50F6C" w:rsidP="00E50F6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C94992">
        <w:rPr>
          <w:b w:val="0"/>
          <w:sz w:val="28"/>
          <w:szCs w:val="28"/>
        </w:rPr>
        <w:t>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E50F6C" w:rsidRDefault="00E50F6C" w:rsidP="00E50F6C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0"/>
        <w:gridCol w:w="1417"/>
        <w:gridCol w:w="1276"/>
        <w:gridCol w:w="1418"/>
        <w:gridCol w:w="1417"/>
        <w:gridCol w:w="1281"/>
      </w:tblGrid>
      <w:tr w:rsidR="00E50F6C" w:rsidRPr="00186D85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50F6C" w:rsidRPr="00186D85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186D85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86D85">
              <w:rPr>
                <w:rFonts w:ascii="Times New Roman" w:eastAsia="Calibri" w:hAnsi="Times New Roman" w:cs="Times New Roman"/>
                <w:sz w:val="22"/>
                <w:szCs w:val="22"/>
              </w:rPr>
              <w:t>2028 год</w:t>
            </w:r>
          </w:p>
        </w:tc>
      </w:tr>
    </w:tbl>
    <w:p w:rsidR="00E50F6C" w:rsidRDefault="00E50F6C" w:rsidP="00E50F6C">
      <w:pPr>
        <w:spacing w:line="14" w:lineRule="exact"/>
        <w:contextualSpacing/>
      </w:pP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E50F6C" w:rsidRPr="00B41228" w:rsidTr="00E50F6C">
        <w:trPr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Title"/>
              <w:contextualSpacing/>
              <w:rPr>
                <w:rFonts w:eastAsia="Calibri"/>
                <w:sz w:val="22"/>
                <w:szCs w:val="22"/>
              </w:rPr>
            </w:pPr>
            <w:r w:rsidRPr="00B41228">
              <w:rPr>
                <w:rFonts w:eastAsia="Calibri"/>
                <w:b w:val="0"/>
                <w:sz w:val="22"/>
                <w:szCs w:val="22"/>
              </w:rPr>
              <w:t xml:space="preserve">Государственная программа </w:t>
            </w:r>
            <w:r w:rsidRPr="00B41228">
              <w:rPr>
                <w:b w:val="0"/>
                <w:sz w:val="22"/>
                <w:szCs w:val="22"/>
              </w:rPr>
              <w:t>«Социальная поддержка населения Еврейской автономной области» на 2024 – 2028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DA74B9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9732533,00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DA74B9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2120090,70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B41228">
              <w:rPr>
                <w:sz w:val="22"/>
                <w:szCs w:val="22"/>
                <w:lang w:val="en-US"/>
              </w:rPr>
              <w:t>1933011</w:t>
            </w:r>
            <w:r w:rsidRPr="00B41228">
              <w:rPr>
                <w:sz w:val="22"/>
                <w:szCs w:val="22"/>
              </w:rPr>
              <w:t>,</w:t>
            </w:r>
            <w:r w:rsidRPr="00B4122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1900578,90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1889426,10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1889426,10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5552623,40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1055203,00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1104721,60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1130899,60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1130899,60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1130899,60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DA74B9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4179909,60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DA74B9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1064887,70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828289,60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769679,30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758526,50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758526,50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8A51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7446731,30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D01FFD" w:rsidP="00A5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1573757,30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1462201,20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1470257,60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1470257,60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1470257,60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5134112,60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905003,20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1007927,50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1073727,30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1073727,30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1073727,30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A5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2312618,70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A5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668754,10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454273,70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396530,30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396530,30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396530,30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Комплекс процессных мероприятий</w:t>
            </w: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«Меры социальной поддержки по оплате проезда отдельных категорий граждан»</w:t>
            </w: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226349,60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63065,60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38837,00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226349,60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63065,60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38837,00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Обеспечение равной доступности услуг общественного транспорта для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220319,40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61237,90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37940,50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220319,40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61237,90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37940,50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6D193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Мероприятие 2 «Оказание социальной помощи отдельным категориям граждан по предоставлению льготного проезда на междугородном  и пригородном автомобильном транспорте общего пользования (кроме такси) по территории Еврейской автономной области на основании студенческого проездного билета»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133,40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133,40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Мероприятие 3 «Возмещение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5154,00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760,10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5154,00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760,10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4 «Осуществление частичной компенсации расходов на проезд на железнодорожном транспорте общего пользования в </w:t>
            </w:r>
            <w:r w:rsidRPr="00B41228">
              <w:rPr>
                <w:sz w:val="22"/>
                <w:szCs w:val="22"/>
              </w:rPr>
              <w:lastRenderedPageBreak/>
              <w:t>пригородном сообщении»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</w:t>
            </w:r>
            <w:r w:rsidR="00464B56" w:rsidRPr="00B41228">
              <w:rPr>
                <w:sz w:val="22"/>
                <w:szCs w:val="22"/>
              </w:rPr>
              <w:t>6</w:t>
            </w:r>
            <w:r w:rsidRPr="00B41228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</w:t>
            </w:r>
            <w:r w:rsidR="00E50F6C" w:rsidRPr="00B41228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3,00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A5443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6D193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A5443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4956186,80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86</w:t>
            </w:r>
            <w:r w:rsidR="00FA1C7C" w:rsidRPr="00B41228">
              <w:rPr>
                <w:sz w:val="22"/>
                <w:szCs w:val="22"/>
              </w:rPr>
              <w:t>8</w:t>
            </w:r>
            <w:r w:rsidRPr="00B41228">
              <w:rPr>
                <w:sz w:val="22"/>
                <w:szCs w:val="22"/>
              </w:rPr>
              <w:t>240,20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971231,30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1038905,10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1038905,10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1038905,10</w:t>
            </w:r>
          </w:p>
        </w:tc>
      </w:tr>
      <w:tr w:rsidR="00E50F6C" w:rsidRPr="00B41228" w:rsidTr="00A5443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4565524,40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782534,00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896380,50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962203,30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962203,30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962203,30</w:t>
            </w:r>
          </w:p>
        </w:tc>
      </w:tr>
      <w:tr w:rsidR="00E50F6C" w:rsidRPr="00B41228" w:rsidTr="00A5443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390662,40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85706,20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74850,80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76701,80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76701,80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76701,80</w:t>
            </w:r>
          </w:p>
        </w:tc>
      </w:tr>
      <w:tr w:rsidR="00E50F6C" w:rsidRPr="00B41228" w:rsidTr="00A5443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A5443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 «Выплата региональной социальной доплаты к пенсии»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4871940,00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847482,20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953596,30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1023620,50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1023620,50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1023620,50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4565524,40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782534,00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896380,50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962203,30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962203,30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962203,30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306415,60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64948,20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57215,80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61417,20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61417,20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61417,20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2 «Выплата доплат к </w:t>
            </w:r>
            <w:r w:rsidRPr="00B41228">
              <w:rPr>
                <w:sz w:val="22"/>
                <w:szCs w:val="22"/>
              </w:rPr>
              <w:lastRenderedPageBreak/>
              <w:t>пенсиям государственных гражданских служащих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80235,90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16779,00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14560,10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14560,10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14560,10</w:t>
            </w:r>
          </w:p>
        </w:tc>
      </w:tr>
      <w:tr w:rsidR="006D193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80235,90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16779,00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14560,10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14560,10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14560,10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4010,90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464B56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724,50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4010,90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724,50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E50F6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  <w:p w:rsidR="00427F3C" w:rsidRPr="00B41228" w:rsidRDefault="00427F3C" w:rsidP="00E50F6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C" w:rsidRPr="00B41228" w:rsidRDefault="00E50F6C" w:rsidP="00E50F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  <w:p w:rsidR="00427F3C" w:rsidRPr="00B41228" w:rsidRDefault="00427F3C" w:rsidP="00427F3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F3C" w:rsidRPr="00B41228" w:rsidRDefault="00427F3C" w:rsidP="00427F3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F3C" w:rsidRPr="00B41228" w:rsidRDefault="00427F3C" w:rsidP="00427F3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F3C" w:rsidRPr="00B41228" w:rsidRDefault="00427F3C" w:rsidP="00427F3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F3C" w:rsidRPr="00B41228" w:rsidRDefault="00427F3C" w:rsidP="00427F3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A5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1705818,40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A5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521912,10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334544,50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283120,60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283120,60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283120,60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1F4D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1694618,00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1F4D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519757,30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332299,90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280853,60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280853,60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280853,60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3014B7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  -</w:t>
            </w:r>
          </w:p>
        </w:tc>
      </w:tr>
      <w:tr w:rsidR="00427F3C" w:rsidRPr="00B41228" w:rsidTr="003014B7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 «Компенсация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0,30</w:t>
            </w:r>
          </w:p>
        </w:tc>
      </w:tr>
      <w:tr w:rsidR="00427F3C" w:rsidRPr="00B41228" w:rsidTr="003014B7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3014B7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0,30</w:t>
            </w:r>
          </w:p>
        </w:tc>
      </w:tr>
      <w:tr w:rsidR="00427F3C" w:rsidRPr="00B41228" w:rsidTr="003014B7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3014B7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Мероприятие 2 «Выплата социального пособия на погребение и возмещение специализированным службам по вопросам похоронного дела стоимости услуг, предоставляемых согласно гарантированному перечню услуг по погребению»</w:t>
            </w: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12928,00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1974,60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12928,00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3207,00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1974,60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3 «Предоставление гражданам субсидий на оплату жилых помещений и коммунальных услуг»</w:t>
            </w: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1F4D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489344,32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1F4D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82914,12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95509,50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95509,50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95509,50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489344,32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82914,12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95509,50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95509,50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95509,50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4 «Обеспечение мер социальной поддержки ветеранов труда»</w:t>
            </w: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514427,50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64B56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115981,70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94293,60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94293,60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94293,60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514427,50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115981,70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94293,60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94293,60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94293,60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5 «Обеспечение мер социальной поддержки тружеников тыла»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7,90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7,90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27F3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3C" w:rsidRPr="00B41228" w:rsidRDefault="00427F3C" w:rsidP="0042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C43D34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6 «Обеспечение мер социальной поддержки </w:t>
            </w:r>
            <w:r w:rsidRPr="00B41228">
              <w:rPr>
                <w:sz w:val="22"/>
                <w:szCs w:val="22"/>
              </w:rPr>
              <w:lastRenderedPageBreak/>
              <w:t>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464B56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13069,00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464B56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2539,70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2166,60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13069,00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2539,70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2166,60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C43D34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</w:p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</w:p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</w:p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</w:p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</w:p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464B56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2077,30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464B56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296,70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64B5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2077,30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6" w:rsidRPr="00B41228" w:rsidRDefault="00464B56" w:rsidP="00464B56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296,70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C43D34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8 «Оказание социальной помощи ветеранам боевых действий, членам их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03040D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33351,80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03040D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12061,20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5373,80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5305,60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5305,60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03040D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33351,80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12061,20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5373,80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5305,60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5305,60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C43D34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34" w:rsidRPr="00B41228" w:rsidRDefault="00C43D34" w:rsidP="00C43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E832C7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9 «Оказание социальной </w:t>
            </w:r>
            <w:r w:rsidRPr="00B41228">
              <w:rPr>
                <w:sz w:val="22"/>
                <w:szCs w:val="22"/>
              </w:rPr>
              <w:lastRenderedPageBreak/>
              <w:t>помощи на оплату жилья и коммунальных услуг, предоставляемых квалифицированным специалистам, работающим в сельской местности, рабочих поселках</w:t>
            </w:r>
            <w:r w:rsidR="00E832C7" w:rsidRPr="00B41228">
              <w:rPr>
                <w:sz w:val="22"/>
                <w:szCs w:val="22"/>
              </w:rPr>
              <w:t xml:space="preserve"> и</w:t>
            </w:r>
            <w:r w:rsidRPr="00B41228">
              <w:rPr>
                <w:sz w:val="22"/>
                <w:szCs w:val="22"/>
              </w:rPr>
              <w:t xml:space="preserve">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98525,70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18968,90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98525,70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18968,90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263177,70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64035,10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49484,70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03040D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263177,70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64035,10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49484,70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11 «Оказание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27990,90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5362,90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03040D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27990,90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5362,90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lastRenderedPageBreak/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33326,00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8717,10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6202,30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6202,30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6202,30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22125,60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6562,30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3935,30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3935,30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12017,20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2387,90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2411,70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2411,70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2411,70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2267,00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144,70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21308,80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6322,90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3790,60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980F8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21308,80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6322,90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8A" w:rsidRPr="00B41228" w:rsidRDefault="00980F8A" w:rsidP="00980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3790,60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13 «Обеспечение мер социальной поддержки детей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17941,70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03040D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3547,00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03040D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17941,70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D" w:rsidRPr="00B41228" w:rsidRDefault="0003040D" w:rsidP="0003040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3547,00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D1936" w:rsidRPr="00B41228" w:rsidTr="00741BA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14 </w:t>
            </w: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«Предоставление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4104,78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4104,78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4104,78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4104,78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D1936" w:rsidRPr="00B41228" w:rsidTr="00741BA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15 «Оказание единовременной материальной помощи отдельным категориям граждан, принимающим участие в </w:t>
            </w:r>
            <w:r w:rsidRPr="00B412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специальной военной операции, и членам их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310A08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190314,40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310A08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190314,40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B41228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190314,40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190314,40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D1936" w:rsidRPr="00B41228" w:rsidTr="00741BA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D193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Мероприятие </w:t>
            </w:r>
            <w:r w:rsidR="006D1936"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16</w:t>
            </w: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«Предоставление ежемесячной денежной 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310A08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310A08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310A08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8" w:rsidRPr="00B41228" w:rsidRDefault="00310A08" w:rsidP="00310A08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D1936" w:rsidRPr="00B41228" w:rsidTr="00741BAC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557387,80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120314,40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109302,40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109257,00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109257,00</w:t>
            </w:r>
          </w:p>
        </w:tc>
      </w:tr>
      <w:tr w:rsidR="009A4142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557387,80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120314,40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109302,40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109257,00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109257,00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1 «Осуществление </w:t>
            </w:r>
            <w:r w:rsidRPr="00B41228">
              <w:rPr>
                <w:sz w:val="22"/>
                <w:szCs w:val="22"/>
              </w:rPr>
              <w:lastRenderedPageBreak/>
              <w:t>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67128,00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13111,80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13636,40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13636,40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13636,40</w:t>
            </w:r>
          </w:p>
        </w:tc>
      </w:tr>
      <w:tr w:rsidR="009A4142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67128,00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13111,80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13636,40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13636,40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13636,40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2 «Выплата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 w:tooltip="consultantplus://offline/ref=6AB5C297A89DE1E69413788E86204B5B6D049630BCAD0AF736B6B224636D4C8581A2F665C0F159AA441CDD410EL8NCG" w:history="1">
              <w:r w:rsidRPr="00B41228">
                <w:rPr>
                  <w:sz w:val="22"/>
                  <w:szCs w:val="22"/>
                </w:rPr>
                <w:t>законом</w:t>
              </w:r>
            </w:hyperlink>
            <w:r w:rsidRPr="00B41228">
              <w:rPr>
                <w:sz w:val="22"/>
                <w:szCs w:val="22"/>
              </w:rPr>
              <w:t xml:space="preserve"> от 17.09.98           № 157-ФЗ «Об иммунопрофилактике инфекционных болезней»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81,30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79,70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81,30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3 «Оплата жилищно-коммунальных услуг отдельным категориям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470311,80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105214,80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94105,50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90330,50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90330,50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90330,50</w:t>
            </w:r>
          </w:p>
        </w:tc>
      </w:tr>
      <w:tr w:rsidR="009A4142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470311,80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105214,80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94105,50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90330,50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90330,50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42" w:rsidRPr="00B41228" w:rsidRDefault="009A4142" w:rsidP="009A414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90330,50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lastRenderedPageBreak/>
              <w:t xml:space="preserve">Мероприятие 4 «Осуществление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" w:tooltip="consultantplus://offline/ref=6AB5C297A89DE1E69413788E86204B5B6D049F34BBA00AF736B6B224636D4C8581A2F665C0F159AA441CDD410EL8NCG" w:history="1">
              <w:r w:rsidRPr="00B41228">
                <w:rPr>
                  <w:sz w:val="22"/>
                  <w:szCs w:val="22"/>
                </w:rPr>
                <w:t>законом</w:t>
              </w:r>
            </w:hyperlink>
            <w:r w:rsidRPr="00B41228">
              <w:rPr>
                <w:sz w:val="22"/>
                <w:szCs w:val="22"/>
              </w:rPr>
              <w:t xml:space="preserve"> от 24.11.95            № 181-ФЗ «О социальной защите инвалидов в Российской Федерации»</w:t>
            </w: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19543,90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5208,80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5208,80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19543,90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5208,80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5208,80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Комплекс процессных мероприятий «Доставка социальных пособий отдельным категориям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E832C7" w:rsidP="00E832C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Мероприятие 1 «Оплата доставки социальных пособий населению»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137,90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Подпрограмма «Совершенствование социальной поддержки семьи и детей» </w:t>
            </w: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9A4142" w:rsidP="008F6AC2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228</w:t>
            </w:r>
            <w:r w:rsidR="008F6AC2" w:rsidRPr="00B41228">
              <w:rPr>
                <w:sz w:val="22"/>
                <w:szCs w:val="22"/>
              </w:rPr>
              <w:t>5</w:t>
            </w:r>
            <w:r w:rsidRPr="00B41228">
              <w:rPr>
                <w:sz w:val="22"/>
                <w:szCs w:val="22"/>
              </w:rPr>
              <w:t>801,70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9A4142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546333,40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470810,00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430321,30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419168,50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419168,50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418510,80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150199,80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57172,30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57172,30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57172,30</w:t>
            </w:r>
          </w:p>
        </w:tc>
      </w:tr>
      <w:tr w:rsidR="006D1936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9A4142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1867290,90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9A4142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396133,60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374015,90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373149,00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361996,20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361996,20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461041,10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167873,90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109103,70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68789,70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57636,90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57636,90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417917,30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150081,10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96675,40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57053,60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57053,60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57053,60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43123,80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17792,80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12428,30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11736,10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583,30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583,30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1 «Осуществление ежемесячной денежной выплаты, назначаемой в случае рождения третьего ребенка или последующих </w:t>
            </w:r>
            <w:r w:rsidRPr="00B41228">
              <w:rPr>
                <w:sz w:val="22"/>
                <w:szCs w:val="22"/>
              </w:rPr>
              <w:lastRenderedPageBreak/>
              <w:t>детей до достижения ребенком возраста трех лет»</w:t>
            </w: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155030,00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108838,60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46191,40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146420,80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103047,90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43372,90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8609,20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9A4142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5790,70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2818,50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2 «Реализация </w:t>
            </w:r>
            <w:hyperlink r:id="rId12" w:tooltip="consultantplus://offline/ref=6AB5C297A89DE1E694136683904C11546807C13CBBAC01A269E9E979346446D2D4EDF73985AC4AAB4F1CDF42128C2CDFL5N8G" w:history="1">
              <w:r w:rsidRPr="00B41228">
                <w:rPr>
                  <w:sz w:val="22"/>
                  <w:szCs w:val="22"/>
                </w:rPr>
                <w:t>закона</w:t>
              </w:r>
            </w:hyperlink>
            <w:r w:rsidRPr="00B41228">
              <w:rPr>
                <w:sz w:val="22"/>
                <w:szCs w:val="22"/>
              </w:rPr>
              <w:t xml:space="preserve"> Еврейской автономной области                от 29.06.2011 № 965-ОЗ </w:t>
            </w: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«О дополнительных мерах социальной поддержки семей, имеющих детей» (областной материнский (семейный) капитал)»</w:t>
            </w: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31737,20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11520,00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9064,40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11152,80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0,00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31737,20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11520,00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9064,40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11152,80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  <w:highlight w:val="white"/>
              </w:rPr>
            </w:pPr>
            <w:r w:rsidRPr="00B41228">
              <w:rPr>
                <w:sz w:val="22"/>
                <w:szCs w:val="22"/>
                <w:highlight w:val="white"/>
              </w:rPr>
              <w:t>0,00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3 «Осуществление единовременной выплаты при рождении первого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85176,50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17035,30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17035,30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17035,30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84324,50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16864,90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16864,90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170,40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4 «Предоставление </w:t>
            </w:r>
            <w:r w:rsidRPr="00B41228">
              <w:rPr>
                <w:sz w:val="22"/>
                <w:szCs w:val="22"/>
              </w:rPr>
              <w:lastRenderedPageBreak/>
              <w:t>областного материнского (семейного) капитала при рождении второго ребенка»</w:t>
            </w: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  <w:p w:rsidR="006029EF" w:rsidRPr="00B41228" w:rsidRDefault="006029EF" w:rsidP="006029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189097,40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30480,00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D51B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</w:t>
            </w:r>
            <w:r w:rsidR="00D51B2A" w:rsidRPr="00B41228">
              <w:rPr>
                <w:sz w:val="22"/>
                <w:szCs w:val="22"/>
              </w:rPr>
              <w:t>6</w:t>
            </w:r>
            <w:r w:rsidRPr="00B41228">
              <w:rPr>
                <w:sz w:val="22"/>
                <w:szCs w:val="22"/>
              </w:rPr>
              <w:t>812,60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40601,60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40601,60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40601,60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187172,00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30168,30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36437,60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40188,70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40188,70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40188,70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1925,40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412,90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6029EF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F" w:rsidRPr="00B41228" w:rsidRDefault="006029EF" w:rsidP="006029EF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9A4142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1824167,10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9A4142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378340,80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361412,90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1823199,20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377372,90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361412,90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1 «Оказание социальной помощи многодетным семьям»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A1C7C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98255,60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A1C7C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30817,50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17064,40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FA1C7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98255,60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30817,50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17064,40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lastRenderedPageBreak/>
              <w:t>Мероприятие 2 «Предоставление единовременной денежной выплаты и социального пособия студенческой семье при рождении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2565,90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843,40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378,10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2565,90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843,40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378,10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3 «Оказание социальной поддержки при получении образования»</w:t>
            </w: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23,70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23,70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4866DD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4 «Выплата пособия на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  <w:lang w:val="en-US"/>
              </w:rPr>
              <w:t>2053</w:t>
            </w:r>
            <w:r w:rsidRPr="00B41228">
              <w:rPr>
                <w:sz w:val="22"/>
                <w:szCs w:val="22"/>
              </w:rPr>
              <w:t>,</w:t>
            </w:r>
            <w:r w:rsidRPr="00B41228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D" w:rsidRPr="00B41228" w:rsidRDefault="004866DD" w:rsidP="004866DD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4866DD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  <w:lang w:val="en-US"/>
              </w:rPr>
              <w:t>2053</w:t>
            </w:r>
            <w:r w:rsidRPr="00B41228">
              <w:rPr>
                <w:sz w:val="22"/>
                <w:szCs w:val="22"/>
              </w:rPr>
              <w:t>,</w:t>
            </w:r>
            <w:r w:rsidRPr="00B41228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4866DD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2053,60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0,00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5 «Оказание социальной помощи приемным семьям»</w:t>
            </w: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A1C7C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A1C7C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919,90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919,90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FA1C7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1509,10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1013,20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919,90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919,90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6 «Выплата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632,30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45,00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7 «Выплата единовременного денежного пособия при выпуске и предоставление денежной компенсации на </w:t>
            </w:r>
            <w:r w:rsidRPr="00B41228">
              <w:rPr>
                <w:sz w:val="22"/>
                <w:szCs w:val="22"/>
              </w:rPr>
              <w:lastRenderedPageBreak/>
              <w:t>приобретение одежды, обуви, мягкого инвентаря и оборудования детям-сиротам и детям, оставшимся без попечения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27051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27051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27051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812,70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27051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154,80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8 «Осуществление единовременной выплаты при рождении одновременно двух и более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A1C7C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1101,70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FA1C7C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439,30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FA1C7C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1101,70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439,30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7C" w:rsidRPr="00B41228" w:rsidRDefault="00FA1C7C" w:rsidP="00FA1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165,60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Мероприятие 9 «Субвенции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1713307,00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342661,40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1713307,00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342661,40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jc w:val="center"/>
              <w:rPr>
                <w:rFonts w:ascii="Times New Roman" w:hAnsi="Times New Roman" w:cs="Times New Roman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>342661,40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«Осуществление переданных </w:t>
            </w:r>
            <w:r w:rsidRPr="00B412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полномочий Российской Федерации по социальной поддержке семьи и детей»</w:t>
            </w:r>
          </w:p>
          <w:p w:rsidR="00757D2A" w:rsidRPr="00B41228" w:rsidRDefault="00757D2A" w:rsidP="00757D2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D2A" w:rsidRPr="00B41228" w:rsidRDefault="00757D2A" w:rsidP="00757D2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D2A" w:rsidRPr="00B41228" w:rsidRDefault="00757D2A" w:rsidP="00757D2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D2A" w:rsidRPr="00B41228" w:rsidRDefault="00757D2A" w:rsidP="00757D2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D2A" w:rsidRPr="00B41228" w:rsidRDefault="00757D2A" w:rsidP="00757D2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 xml:space="preserve">Мероприятие 1 «Осуществление переданных органам государственной власти субъектов Российской Федерации в соответствии с </w:t>
            </w:r>
            <w:hyperlink r:id="rId13" w:tooltip="consultantplus://offline/ref=6AB5C297A89DE1E69413788E86204B5B6D099E33B9AD0AF736B6B224636D4C8593A2AE69C5F14CFE16468A4C0D8632DD59C3191DACL8N9G" w:history="1">
              <w:r w:rsidRPr="00B41228">
                <w:rPr>
                  <w:sz w:val="22"/>
                  <w:szCs w:val="22"/>
                </w:rPr>
                <w:t>пунктом 3 статьи 25</w:t>
              </w:r>
            </w:hyperlink>
            <w:r w:rsidRPr="00B41228">
              <w:rPr>
                <w:sz w:val="22"/>
                <w:szCs w:val="22"/>
              </w:rPr>
              <w:t xml:space="preserve"> Федерального закона                   от 24.06.99 № 120-ФЗ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593,50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118,70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  <w:tr w:rsidR="00757D2A" w:rsidRPr="00B41228" w:rsidTr="00E50F6C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41228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757D2A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A" w:rsidRPr="00B41228" w:rsidRDefault="00757D2A" w:rsidP="00E832C7">
            <w:pPr>
              <w:pStyle w:val="ConsPlusNormal"/>
              <w:jc w:val="center"/>
              <w:rPr>
                <w:sz w:val="22"/>
                <w:szCs w:val="22"/>
              </w:rPr>
            </w:pPr>
            <w:r w:rsidRPr="00B41228">
              <w:rPr>
                <w:sz w:val="22"/>
                <w:szCs w:val="22"/>
              </w:rPr>
              <w:t>-</w:t>
            </w:r>
          </w:p>
        </w:tc>
      </w:tr>
    </w:tbl>
    <w:p w:rsidR="000F4805" w:rsidRDefault="000F4805" w:rsidP="00750146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750146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0F4805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  <w:sectPr w:rsidR="000F4805" w:rsidSect="00FB5166">
          <w:pgSz w:w="16838" w:h="11906" w:orient="landscape"/>
          <w:pgMar w:top="1559" w:right="1134" w:bottom="992" w:left="1134" w:header="720" w:footer="720" w:gutter="0"/>
          <w:cols w:space="720"/>
          <w:noEndnote/>
          <w:docGrid w:linePitch="245"/>
        </w:sectPr>
      </w:pPr>
    </w:p>
    <w:p w:rsidR="000F4805" w:rsidRPr="00196841" w:rsidRDefault="000F4805" w:rsidP="000F4805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96841">
        <w:rPr>
          <w:b w:val="0"/>
          <w:sz w:val="28"/>
          <w:szCs w:val="28"/>
        </w:rPr>
        <w:lastRenderedPageBreak/>
        <w:t>4.3. Финансовое обеспечение государственной программы</w:t>
      </w:r>
    </w:p>
    <w:p w:rsidR="000F4805" w:rsidRDefault="000F4805" w:rsidP="000F4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04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0F4805" w:rsidRDefault="000F4805" w:rsidP="000F4805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276"/>
        <w:gridCol w:w="1276"/>
        <w:gridCol w:w="1276"/>
        <w:gridCol w:w="1275"/>
      </w:tblGrid>
      <w:tr w:rsidR="000F4805" w:rsidRPr="00FB5166" w:rsidTr="006F68A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0F4805" w:rsidRPr="00FB5166" w:rsidTr="006F68A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0F4805" w:rsidRPr="00FB5166" w:rsidTr="006F68A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2028 год</w:t>
            </w:r>
          </w:p>
        </w:tc>
      </w:tr>
    </w:tbl>
    <w:p w:rsidR="000F4805" w:rsidRPr="00C61E03" w:rsidRDefault="000F4805" w:rsidP="000F4805">
      <w:pPr>
        <w:spacing w:line="14" w:lineRule="exact"/>
        <w:contextualSpacing/>
        <w:rPr>
          <w:color w:val="FF0000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275"/>
        <w:gridCol w:w="1276"/>
        <w:gridCol w:w="1276"/>
        <w:gridCol w:w="1275"/>
        <w:gridCol w:w="1276"/>
      </w:tblGrid>
      <w:tr w:rsidR="000F4805" w:rsidRPr="00FB5166" w:rsidTr="006F68AF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</w:tr>
      <w:tr w:rsidR="000F4805" w:rsidRPr="00FB5166" w:rsidTr="006F68AF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A50DF9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5552623,40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A50DF9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1055203,00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1104721,60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1130899,60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1130899,60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1130899,60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A50DF9" w:rsidP="001F4D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4179909,60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A50DF9" w:rsidP="001F4D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1064887,70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828289,60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769679,30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758526,50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8A5163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758526,50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Капитальные вложения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НИОКР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Прочие расходы</w:t>
            </w:r>
          </w:p>
        </w:tc>
      </w:tr>
      <w:tr w:rsidR="00A50DF9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FB5166" w:rsidRDefault="00A50DF9" w:rsidP="00A50DF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5552623,40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1055203,00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1104721,60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1130899,60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1130899,60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1130899,60</w:t>
            </w:r>
          </w:p>
        </w:tc>
      </w:tr>
      <w:tr w:rsidR="00A50DF9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FB5166" w:rsidRDefault="00A50DF9" w:rsidP="00A50DF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4179909,60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1064887,70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828289,60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769679,30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758526,50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8A5163" w:rsidRDefault="00A50DF9" w:rsidP="00A5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163">
              <w:rPr>
                <w:rFonts w:ascii="Times New Roman" w:eastAsia="Calibri" w:hAnsi="Times New Roman" w:cs="Times New Roman"/>
                <w:sz w:val="22"/>
                <w:szCs w:val="22"/>
              </w:rPr>
              <w:t>758526,50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F4805" w:rsidRPr="00FB5166" w:rsidTr="006F68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B5166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05" w:rsidRPr="00FB5166" w:rsidRDefault="000F4805" w:rsidP="006F68AF">
            <w:pPr>
              <w:jc w:val="center"/>
              <w:rPr>
                <w:sz w:val="22"/>
                <w:szCs w:val="22"/>
              </w:rPr>
            </w:pPr>
            <w:r w:rsidRPr="00FB5166">
              <w:rPr>
                <w:rFonts w:ascii="Times New Roman" w:hAnsi="Times New Roman" w:cs="Times New Roman"/>
                <w:sz w:val="22"/>
                <w:szCs w:val="22"/>
              </w:rPr>
              <w:t>-».</w:t>
            </w:r>
          </w:p>
        </w:tc>
      </w:tr>
    </w:tbl>
    <w:p w:rsidR="00C54377" w:rsidRPr="00D33968" w:rsidRDefault="00750146" w:rsidP="00750146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D33968">
        <w:rPr>
          <w:b w:val="0"/>
          <w:sz w:val="28"/>
          <w:szCs w:val="28"/>
        </w:rPr>
        <w:t>1.</w:t>
      </w:r>
      <w:r w:rsidR="00C94992">
        <w:rPr>
          <w:b w:val="0"/>
          <w:sz w:val="28"/>
          <w:szCs w:val="28"/>
        </w:rPr>
        <w:t>2</w:t>
      </w:r>
      <w:bookmarkStart w:id="0" w:name="_GoBack"/>
      <w:bookmarkEnd w:id="0"/>
      <w:r w:rsidRPr="00D33968">
        <w:rPr>
          <w:b w:val="0"/>
          <w:sz w:val="28"/>
          <w:szCs w:val="28"/>
        </w:rPr>
        <w:t xml:space="preserve">. </w:t>
      </w:r>
      <w:r w:rsidR="00C54377" w:rsidRPr="00D33968">
        <w:rPr>
          <w:b w:val="0"/>
          <w:sz w:val="28"/>
          <w:szCs w:val="28"/>
        </w:rPr>
        <w:t>В р</w:t>
      </w:r>
      <w:r w:rsidRPr="00D33968">
        <w:rPr>
          <w:b w:val="0"/>
          <w:sz w:val="28"/>
          <w:szCs w:val="28"/>
        </w:rPr>
        <w:t>аздел</w:t>
      </w:r>
      <w:r w:rsidR="003E3FC0" w:rsidRPr="00D33968">
        <w:rPr>
          <w:b w:val="0"/>
          <w:sz w:val="28"/>
          <w:szCs w:val="28"/>
        </w:rPr>
        <w:t>е</w:t>
      </w:r>
      <w:r w:rsidRPr="00D33968">
        <w:rPr>
          <w:b w:val="0"/>
          <w:sz w:val="28"/>
          <w:szCs w:val="28"/>
        </w:rPr>
        <w:t xml:space="preserve"> II</w:t>
      </w:r>
      <w:r w:rsidRPr="00D33968">
        <w:rPr>
          <w:b w:val="0"/>
          <w:sz w:val="28"/>
          <w:szCs w:val="28"/>
          <w:lang w:val="en-US"/>
        </w:rPr>
        <w:t>I</w:t>
      </w:r>
      <w:r w:rsidRPr="00D33968">
        <w:rPr>
          <w:b w:val="0"/>
          <w:sz w:val="28"/>
          <w:szCs w:val="28"/>
        </w:rPr>
        <w:t xml:space="preserve"> «Паспорта подпрограмм государственной программы»</w:t>
      </w:r>
      <w:r w:rsidR="00C54377" w:rsidRPr="00D33968">
        <w:rPr>
          <w:b w:val="0"/>
          <w:sz w:val="28"/>
          <w:szCs w:val="28"/>
        </w:rPr>
        <w:t>:</w:t>
      </w:r>
    </w:p>
    <w:p w:rsidR="00750146" w:rsidRDefault="00C54377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D33968">
        <w:rPr>
          <w:b w:val="0"/>
          <w:sz w:val="28"/>
          <w:szCs w:val="28"/>
        </w:rPr>
        <w:t xml:space="preserve">- строку 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</w:t>
      </w:r>
      <w:r w:rsidR="00E832C7">
        <w:rPr>
          <w:b w:val="0"/>
          <w:sz w:val="28"/>
          <w:szCs w:val="28"/>
        </w:rPr>
        <w:t>под</w:t>
      </w:r>
      <w:r w:rsidRPr="00D33968">
        <w:rPr>
          <w:b w:val="0"/>
          <w:sz w:val="28"/>
          <w:szCs w:val="28"/>
        </w:rPr>
        <w:t xml:space="preserve">раздела </w:t>
      </w:r>
      <w:r w:rsidR="003E3FC0" w:rsidRPr="00D33968">
        <w:rPr>
          <w:b w:val="0"/>
          <w:sz w:val="28"/>
          <w:szCs w:val="28"/>
        </w:rPr>
        <w:t>«</w:t>
      </w:r>
      <w:r w:rsidRPr="00D33968">
        <w:rPr>
          <w:b w:val="0"/>
          <w:sz w:val="28"/>
          <w:szCs w:val="28"/>
        </w:rPr>
        <w:t xml:space="preserve">Паспорт подпрограммы «Развитие мер социальной поддержки отдельных категорий граждан» </w:t>
      </w:r>
      <w:r w:rsidR="00750146" w:rsidRPr="00D33968">
        <w:rPr>
          <w:b w:val="0"/>
          <w:sz w:val="28"/>
          <w:szCs w:val="28"/>
        </w:rPr>
        <w:t xml:space="preserve">изложить в следующей редакции: </w:t>
      </w: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0F4805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  <w:sectPr w:rsidR="000F4805" w:rsidSect="000F4805">
          <w:pgSz w:w="11906" w:h="16838"/>
          <w:pgMar w:top="1134" w:right="992" w:bottom="1134" w:left="1559" w:header="720" w:footer="720" w:gutter="0"/>
          <w:cols w:space="720"/>
          <w:noEndnote/>
          <w:docGrid w:linePitch="245"/>
        </w:sectPr>
      </w:pPr>
    </w:p>
    <w:p w:rsidR="000F4805" w:rsidRPr="00D33968" w:rsidRDefault="000F4805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0347"/>
      </w:tblGrid>
      <w:tr w:rsidR="00663481" w:rsidRPr="00D33968" w:rsidTr="006634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D33968" w:rsidRDefault="003E3FC0" w:rsidP="00663481">
            <w:pPr>
              <w:widowControl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подпрограммы за 2024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2028 годы всего составляет 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7 446 731,30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областного бюджета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2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 312 618,70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668 754,10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454 273,70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396 530,30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396 530,30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2028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396 530,30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федерального бюджета*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 134 112,60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905 003,20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1 007 927,50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1 073 727,30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1 073 727,30 тыс. рублей;</w:t>
            </w:r>
          </w:p>
          <w:p w:rsidR="003E3FC0" w:rsidRPr="00D33968" w:rsidRDefault="003E3FC0" w:rsidP="003E3F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2028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1 073 727,30 тыс. рублей»;</w:t>
            </w:r>
          </w:p>
        </w:tc>
      </w:tr>
    </w:tbl>
    <w:p w:rsidR="003E3FC0" w:rsidRPr="00D33968" w:rsidRDefault="003E3FC0" w:rsidP="003E3FC0">
      <w:pPr>
        <w:pStyle w:val="1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D33968">
        <w:rPr>
          <w:b w:val="0"/>
          <w:sz w:val="28"/>
          <w:szCs w:val="28"/>
        </w:rPr>
        <w:t xml:space="preserve">- строку 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</w:t>
      </w:r>
      <w:r w:rsidR="00E832C7">
        <w:rPr>
          <w:b w:val="0"/>
          <w:sz w:val="28"/>
          <w:szCs w:val="28"/>
        </w:rPr>
        <w:t>под</w:t>
      </w:r>
      <w:r w:rsidRPr="00D33968">
        <w:rPr>
          <w:b w:val="0"/>
          <w:sz w:val="28"/>
          <w:szCs w:val="28"/>
        </w:rPr>
        <w:t xml:space="preserve">раздела </w:t>
      </w:r>
      <w:r w:rsidR="00857741" w:rsidRPr="00D33968">
        <w:rPr>
          <w:b w:val="0"/>
          <w:sz w:val="28"/>
          <w:szCs w:val="28"/>
        </w:rPr>
        <w:t>«</w:t>
      </w:r>
      <w:r w:rsidRPr="00D33968">
        <w:rPr>
          <w:b w:val="0"/>
          <w:sz w:val="28"/>
          <w:szCs w:val="28"/>
        </w:rPr>
        <w:t>Паспорт подпрограммы «</w:t>
      </w:r>
      <w:r w:rsidRPr="00D33968">
        <w:rPr>
          <w:b w:val="0"/>
          <w:bCs w:val="0"/>
          <w:sz w:val="28"/>
          <w:szCs w:val="28"/>
        </w:rPr>
        <w:t>Совершенствование социальной поддержки семьи и детей» изложить в следующей редакции:</w:t>
      </w:r>
    </w:p>
    <w:tbl>
      <w:tblPr>
        <w:tblW w:w="143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9922"/>
      </w:tblGrid>
      <w:tr w:rsidR="00663481" w:rsidRPr="00D33968" w:rsidTr="003E3FC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D33968" w:rsidRDefault="003E3FC0" w:rsidP="00663481">
            <w:pPr>
              <w:widowControl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подпрограммы за 2024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2028 годы всего составляет 2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 285 801,70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областного бюджета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 867 290,90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50DF9">
              <w:rPr>
                <w:rFonts w:ascii="Times New Roman" w:eastAsia="Calibri" w:hAnsi="Times New Roman" w:cs="Times New Roman"/>
                <w:sz w:val="26"/>
                <w:szCs w:val="26"/>
              </w:rPr>
              <w:t>396 133,60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374 015,90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373 149,00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361 996,20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2028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361 996,20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федерального бюджета*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418 510,80 тыс. рублей, в том числе: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150 199,80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96 794,10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57 172,30 тыс. рублей;</w:t>
            </w:r>
          </w:p>
          <w:p w:rsidR="003E3FC0" w:rsidRPr="00D33968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57 172,30 тыс. рублей;</w:t>
            </w:r>
          </w:p>
          <w:p w:rsidR="003E3FC0" w:rsidRPr="00D33968" w:rsidRDefault="003E3FC0" w:rsidP="00663481">
            <w:pPr>
              <w:widowControl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2028 году </w:t>
            </w:r>
            <w:r w:rsidRPr="00D339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33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57 172,30 тыс. рублей».</w:t>
            </w:r>
          </w:p>
        </w:tc>
      </w:tr>
    </w:tbl>
    <w:p w:rsidR="00750146" w:rsidRPr="00D33968" w:rsidRDefault="00750146" w:rsidP="0075014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750146" w:rsidRPr="00D33968" w:rsidRDefault="00750146" w:rsidP="00750146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372A89" w:rsidRPr="00663481" w:rsidRDefault="00372A89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  <w:sectPr w:rsidR="00372A89" w:rsidRPr="00663481" w:rsidSect="000F4805">
          <w:pgSz w:w="16838" w:h="11906" w:orient="landscape"/>
          <w:pgMar w:top="1559" w:right="1134" w:bottom="992" w:left="1134" w:header="720" w:footer="720" w:gutter="0"/>
          <w:cols w:space="720"/>
          <w:noEndnote/>
          <w:docGrid w:linePitch="245"/>
        </w:sectPr>
      </w:pPr>
    </w:p>
    <w:p w:rsidR="00126F47" w:rsidRPr="00D33968" w:rsidRDefault="00126F47" w:rsidP="00126F4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Par50"/>
      <w:bookmarkStart w:id="2" w:name="P1439"/>
      <w:bookmarkStart w:id="3" w:name="P2737"/>
      <w:bookmarkEnd w:id="1"/>
      <w:bookmarkEnd w:id="2"/>
      <w:bookmarkEnd w:id="3"/>
      <w:r w:rsidRPr="00D33968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126F47" w:rsidRPr="00D33968" w:rsidRDefault="00126F47" w:rsidP="00126F47">
      <w:pPr>
        <w:ind w:firstLine="708"/>
        <w:rPr>
          <w:sz w:val="28"/>
          <w:szCs w:val="28"/>
        </w:rPr>
      </w:pPr>
    </w:p>
    <w:p w:rsidR="00126F47" w:rsidRPr="00D33968" w:rsidRDefault="00126F47" w:rsidP="00126F47">
      <w:pPr>
        <w:ind w:firstLine="708"/>
        <w:rPr>
          <w:sz w:val="28"/>
          <w:szCs w:val="28"/>
        </w:rPr>
      </w:pPr>
    </w:p>
    <w:p w:rsidR="00126F47" w:rsidRPr="00D33968" w:rsidRDefault="00126F47" w:rsidP="00126F47">
      <w:pPr>
        <w:ind w:firstLine="708"/>
        <w:rPr>
          <w:sz w:val="28"/>
          <w:szCs w:val="28"/>
        </w:rPr>
      </w:pPr>
    </w:p>
    <w:p w:rsidR="00E86E98" w:rsidRPr="00D33968" w:rsidRDefault="003E3FC0" w:rsidP="003E3FC0">
      <w:pPr>
        <w:outlineLvl w:val="0"/>
      </w:pPr>
      <w:r w:rsidRPr="00D33968">
        <w:rPr>
          <w:rFonts w:ascii="Times New Roman" w:hAnsi="Times New Roman"/>
          <w:sz w:val="28"/>
          <w:szCs w:val="28"/>
        </w:rPr>
        <w:t>Г</w:t>
      </w:r>
      <w:r w:rsidR="00AB0368" w:rsidRPr="00D33968">
        <w:rPr>
          <w:rFonts w:ascii="Times New Roman" w:hAnsi="Times New Roman"/>
          <w:sz w:val="28"/>
          <w:szCs w:val="28"/>
        </w:rPr>
        <w:t xml:space="preserve">убернатор области </w:t>
      </w:r>
      <w:r w:rsidRPr="00D33968">
        <w:rPr>
          <w:rFonts w:ascii="Times New Roman" w:hAnsi="Times New Roman"/>
          <w:sz w:val="28"/>
          <w:szCs w:val="28"/>
        </w:rPr>
        <w:t xml:space="preserve"> </w:t>
      </w:r>
      <w:r w:rsidRPr="00D33968">
        <w:rPr>
          <w:rFonts w:ascii="Times New Roman" w:hAnsi="Times New Roman"/>
          <w:sz w:val="28"/>
          <w:szCs w:val="28"/>
        </w:rPr>
        <w:tab/>
      </w:r>
      <w:r w:rsidRPr="00D33968">
        <w:rPr>
          <w:rFonts w:ascii="Times New Roman" w:hAnsi="Times New Roman"/>
          <w:sz w:val="28"/>
          <w:szCs w:val="28"/>
        </w:rPr>
        <w:tab/>
      </w:r>
      <w:r w:rsidR="00AB0368" w:rsidRPr="00D33968">
        <w:rPr>
          <w:sz w:val="28"/>
          <w:szCs w:val="28"/>
        </w:rPr>
        <w:tab/>
      </w:r>
      <w:r w:rsidR="00AB0368" w:rsidRPr="00D33968">
        <w:rPr>
          <w:sz w:val="28"/>
          <w:szCs w:val="28"/>
        </w:rPr>
        <w:tab/>
      </w:r>
      <w:r w:rsidR="00AB0368" w:rsidRPr="00D33968">
        <w:rPr>
          <w:sz w:val="28"/>
          <w:szCs w:val="28"/>
        </w:rPr>
        <w:tab/>
      </w:r>
      <w:r w:rsidR="00AB0368" w:rsidRPr="00D33968">
        <w:rPr>
          <w:sz w:val="28"/>
          <w:szCs w:val="28"/>
        </w:rPr>
        <w:tab/>
        <w:t xml:space="preserve">  </w:t>
      </w:r>
      <w:r w:rsidRPr="00D33968">
        <w:rPr>
          <w:sz w:val="28"/>
          <w:szCs w:val="28"/>
        </w:rPr>
        <w:t xml:space="preserve">         </w:t>
      </w:r>
      <w:r w:rsidR="00AB0368" w:rsidRPr="00D33968">
        <w:rPr>
          <w:sz w:val="28"/>
          <w:szCs w:val="28"/>
        </w:rPr>
        <w:t xml:space="preserve"> </w:t>
      </w:r>
      <w:r w:rsidRPr="00D33968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E86E98" w:rsidRPr="00D33968" w:rsidRDefault="00E86E98" w:rsidP="003D5969">
      <w:pPr>
        <w:tabs>
          <w:tab w:val="left" w:pos="9180"/>
        </w:tabs>
        <w:contextualSpacing/>
      </w:pPr>
    </w:p>
    <w:sectPr w:rsidR="00E86E98" w:rsidRPr="00D33968" w:rsidSect="000F4805">
      <w:pgSz w:w="11906" w:h="16838"/>
      <w:pgMar w:top="1134" w:right="992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D0" w:rsidRDefault="00AB1FD0">
      <w:r>
        <w:separator/>
      </w:r>
    </w:p>
  </w:endnote>
  <w:endnote w:type="continuationSeparator" w:id="0">
    <w:p w:rsidR="00AB1FD0" w:rsidRDefault="00AB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D0" w:rsidRDefault="00AB1FD0">
      <w:r>
        <w:separator/>
      </w:r>
    </w:p>
  </w:footnote>
  <w:footnote w:type="continuationSeparator" w:id="0">
    <w:p w:rsidR="00AB1FD0" w:rsidRDefault="00AB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56" w:rsidRDefault="00464B5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4992">
      <w:rPr>
        <w:noProof/>
      </w:rPr>
      <w:t>45</w:t>
    </w:r>
    <w:r>
      <w:fldChar w:fldCharType="end"/>
    </w:r>
  </w:p>
  <w:p w:rsidR="00464B56" w:rsidRDefault="00464B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8F71DC"/>
    <w:multiLevelType w:val="hybridMultilevel"/>
    <w:tmpl w:val="2C8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FF8"/>
    <w:multiLevelType w:val="hybridMultilevel"/>
    <w:tmpl w:val="B794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725C"/>
    <w:multiLevelType w:val="hybridMultilevel"/>
    <w:tmpl w:val="C8F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2BB"/>
    <w:multiLevelType w:val="hybridMultilevel"/>
    <w:tmpl w:val="EAF8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547"/>
    <w:multiLevelType w:val="hybridMultilevel"/>
    <w:tmpl w:val="BEA4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4004114"/>
    <w:multiLevelType w:val="hybridMultilevel"/>
    <w:tmpl w:val="5CC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C17BC8"/>
    <w:multiLevelType w:val="hybridMultilevel"/>
    <w:tmpl w:val="FDC6278C"/>
    <w:lvl w:ilvl="0" w:tplc="DDEC53B6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379"/>
    <w:multiLevelType w:val="hybridMultilevel"/>
    <w:tmpl w:val="3E7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68"/>
    <w:multiLevelType w:val="hybridMultilevel"/>
    <w:tmpl w:val="78F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1D87"/>
    <w:multiLevelType w:val="hybridMultilevel"/>
    <w:tmpl w:val="DB5ABB72"/>
    <w:lvl w:ilvl="0" w:tplc="F278864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8F355C"/>
    <w:multiLevelType w:val="hybridMultilevel"/>
    <w:tmpl w:val="D45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2323CF2"/>
    <w:multiLevelType w:val="hybridMultilevel"/>
    <w:tmpl w:val="5FE07912"/>
    <w:lvl w:ilvl="0" w:tplc="1FCEAB4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0" w15:restartNumberingAfterBreak="0">
    <w:nsid w:val="4391431F"/>
    <w:multiLevelType w:val="hybridMultilevel"/>
    <w:tmpl w:val="10BEA5F6"/>
    <w:lvl w:ilvl="0" w:tplc="48A0B5FC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1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936708"/>
    <w:multiLevelType w:val="hybridMultilevel"/>
    <w:tmpl w:val="54B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6D2"/>
    <w:multiLevelType w:val="hybridMultilevel"/>
    <w:tmpl w:val="FCC24A4E"/>
    <w:lvl w:ilvl="0" w:tplc="EFBA5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B23AE"/>
    <w:multiLevelType w:val="hybridMultilevel"/>
    <w:tmpl w:val="75F6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53614A"/>
    <w:multiLevelType w:val="hybridMultilevel"/>
    <w:tmpl w:val="2DEA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04E9"/>
    <w:multiLevelType w:val="hybridMultilevel"/>
    <w:tmpl w:val="2FF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0"/>
  </w:num>
  <w:num w:numId="5">
    <w:abstractNumId w:val="20"/>
  </w:num>
  <w:num w:numId="6">
    <w:abstractNumId w:val="25"/>
  </w:num>
  <w:num w:numId="7">
    <w:abstractNumId w:val="8"/>
  </w:num>
  <w:num w:numId="8">
    <w:abstractNumId w:val="21"/>
  </w:num>
  <w:num w:numId="9">
    <w:abstractNumId w:val="16"/>
  </w:num>
  <w:num w:numId="10">
    <w:abstractNumId w:val="28"/>
  </w:num>
  <w:num w:numId="11">
    <w:abstractNumId w:val="1"/>
  </w:num>
  <w:num w:numId="12">
    <w:abstractNumId w:val="2"/>
  </w:num>
  <w:num w:numId="13">
    <w:abstractNumId w:val="23"/>
  </w:num>
  <w:num w:numId="14">
    <w:abstractNumId w:val="7"/>
  </w:num>
  <w:num w:numId="15">
    <w:abstractNumId w:val="22"/>
  </w:num>
  <w:num w:numId="16">
    <w:abstractNumId w:val="26"/>
  </w:num>
  <w:num w:numId="17">
    <w:abstractNumId w:val="27"/>
  </w:num>
  <w:num w:numId="18">
    <w:abstractNumId w:val="6"/>
  </w:num>
  <w:num w:numId="19">
    <w:abstractNumId w:val="13"/>
  </w:num>
  <w:num w:numId="20">
    <w:abstractNumId w:val="5"/>
  </w:num>
  <w:num w:numId="21">
    <w:abstractNumId w:val="3"/>
  </w:num>
  <w:num w:numId="22">
    <w:abstractNumId w:val="4"/>
  </w:num>
  <w:num w:numId="23">
    <w:abstractNumId w:val="9"/>
  </w:num>
  <w:num w:numId="24">
    <w:abstractNumId w:val="17"/>
  </w:num>
  <w:num w:numId="25">
    <w:abstractNumId w:val="14"/>
  </w:num>
  <w:num w:numId="26">
    <w:abstractNumId w:val="19"/>
  </w:num>
  <w:num w:numId="27">
    <w:abstractNumId w:val="15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0774E"/>
    <w:rsid w:val="00011687"/>
    <w:rsid w:val="00011DDC"/>
    <w:rsid w:val="0001286C"/>
    <w:rsid w:val="00012976"/>
    <w:rsid w:val="00013824"/>
    <w:rsid w:val="00013851"/>
    <w:rsid w:val="00013CD5"/>
    <w:rsid w:val="00014041"/>
    <w:rsid w:val="0001715E"/>
    <w:rsid w:val="00017715"/>
    <w:rsid w:val="00020CF0"/>
    <w:rsid w:val="00021CBA"/>
    <w:rsid w:val="0002275A"/>
    <w:rsid w:val="000261D5"/>
    <w:rsid w:val="00026EF7"/>
    <w:rsid w:val="000303D8"/>
    <w:rsid w:val="0003040D"/>
    <w:rsid w:val="000313A9"/>
    <w:rsid w:val="00032AF4"/>
    <w:rsid w:val="00033A8F"/>
    <w:rsid w:val="00033BA3"/>
    <w:rsid w:val="00035284"/>
    <w:rsid w:val="00036352"/>
    <w:rsid w:val="00040BCA"/>
    <w:rsid w:val="00042C28"/>
    <w:rsid w:val="00042FF6"/>
    <w:rsid w:val="000432E9"/>
    <w:rsid w:val="00046B21"/>
    <w:rsid w:val="00046C07"/>
    <w:rsid w:val="00046DB3"/>
    <w:rsid w:val="00050665"/>
    <w:rsid w:val="00050842"/>
    <w:rsid w:val="0005154A"/>
    <w:rsid w:val="00052A75"/>
    <w:rsid w:val="00053ADE"/>
    <w:rsid w:val="00054CC7"/>
    <w:rsid w:val="0005648C"/>
    <w:rsid w:val="00057107"/>
    <w:rsid w:val="00057AE2"/>
    <w:rsid w:val="00060AC2"/>
    <w:rsid w:val="00060FAB"/>
    <w:rsid w:val="000622CE"/>
    <w:rsid w:val="00062806"/>
    <w:rsid w:val="00062873"/>
    <w:rsid w:val="00062BAD"/>
    <w:rsid w:val="0006365E"/>
    <w:rsid w:val="00064330"/>
    <w:rsid w:val="00064A23"/>
    <w:rsid w:val="00065B1D"/>
    <w:rsid w:val="00065D64"/>
    <w:rsid w:val="000667C3"/>
    <w:rsid w:val="000713C3"/>
    <w:rsid w:val="00071649"/>
    <w:rsid w:val="00072F1D"/>
    <w:rsid w:val="0007426C"/>
    <w:rsid w:val="000774F4"/>
    <w:rsid w:val="0007750F"/>
    <w:rsid w:val="00080920"/>
    <w:rsid w:val="00082349"/>
    <w:rsid w:val="00083B88"/>
    <w:rsid w:val="000844C3"/>
    <w:rsid w:val="000867B9"/>
    <w:rsid w:val="00086EE7"/>
    <w:rsid w:val="0009043C"/>
    <w:rsid w:val="00090774"/>
    <w:rsid w:val="000945D9"/>
    <w:rsid w:val="0009576C"/>
    <w:rsid w:val="00097AC6"/>
    <w:rsid w:val="00097E24"/>
    <w:rsid w:val="000A51E2"/>
    <w:rsid w:val="000A6B22"/>
    <w:rsid w:val="000B16FF"/>
    <w:rsid w:val="000B254D"/>
    <w:rsid w:val="000B5DD5"/>
    <w:rsid w:val="000B6CDB"/>
    <w:rsid w:val="000C3CCF"/>
    <w:rsid w:val="000C4128"/>
    <w:rsid w:val="000C4CE3"/>
    <w:rsid w:val="000C5CCE"/>
    <w:rsid w:val="000C6AB7"/>
    <w:rsid w:val="000D219D"/>
    <w:rsid w:val="000D26DD"/>
    <w:rsid w:val="000D3E3E"/>
    <w:rsid w:val="000D560D"/>
    <w:rsid w:val="000D7248"/>
    <w:rsid w:val="000D72D2"/>
    <w:rsid w:val="000D78BB"/>
    <w:rsid w:val="000E2226"/>
    <w:rsid w:val="000E33F2"/>
    <w:rsid w:val="000E4518"/>
    <w:rsid w:val="000E5AB5"/>
    <w:rsid w:val="000E5EB9"/>
    <w:rsid w:val="000E6037"/>
    <w:rsid w:val="000E7CBC"/>
    <w:rsid w:val="000F2FE3"/>
    <w:rsid w:val="000F4805"/>
    <w:rsid w:val="000F50F3"/>
    <w:rsid w:val="000F664A"/>
    <w:rsid w:val="000F789E"/>
    <w:rsid w:val="00100E36"/>
    <w:rsid w:val="00102127"/>
    <w:rsid w:val="00103179"/>
    <w:rsid w:val="001034F8"/>
    <w:rsid w:val="001078D8"/>
    <w:rsid w:val="00111CF0"/>
    <w:rsid w:val="00112D27"/>
    <w:rsid w:val="0011494C"/>
    <w:rsid w:val="00120B8F"/>
    <w:rsid w:val="0012113E"/>
    <w:rsid w:val="001219F2"/>
    <w:rsid w:val="00122A18"/>
    <w:rsid w:val="00123059"/>
    <w:rsid w:val="0012306C"/>
    <w:rsid w:val="00126F47"/>
    <w:rsid w:val="00126F8C"/>
    <w:rsid w:val="00127794"/>
    <w:rsid w:val="00130621"/>
    <w:rsid w:val="00131E83"/>
    <w:rsid w:val="00132640"/>
    <w:rsid w:val="00134370"/>
    <w:rsid w:val="00136C5C"/>
    <w:rsid w:val="00137BA9"/>
    <w:rsid w:val="00140327"/>
    <w:rsid w:val="001405D1"/>
    <w:rsid w:val="00141389"/>
    <w:rsid w:val="0014204B"/>
    <w:rsid w:val="001428B7"/>
    <w:rsid w:val="00143315"/>
    <w:rsid w:val="001464C3"/>
    <w:rsid w:val="001470F4"/>
    <w:rsid w:val="00150419"/>
    <w:rsid w:val="00152C72"/>
    <w:rsid w:val="00154DE4"/>
    <w:rsid w:val="00155622"/>
    <w:rsid w:val="00155A8E"/>
    <w:rsid w:val="00155EA9"/>
    <w:rsid w:val="00157A00"/>
    <w:rsid w:val="00160708"/>
    <w:rsid w:val="00162BD9"/>
    <w:rsid w:val="00162E49"/>
    <w:rsid w:val="00164BD0"/>
    <w:rsid w:val="00166B73"/>
    <w:rsid w:val="001707FA"/>
    <w:rsid w:val="00170B3D"/>
    <w:rsid w:val="0017104D"/>
    <w:rsid w:val="00171AF3"/>
    <w:rsid w:val="0017401D"/>
    <w:rsid w:val="00174449"/>
    <w:rsid w:val="0017479A"/>
    <w:rsid w:val="00176F2D"/>
    <w:rsid w:val="00177B10"/>
    <w:rsid w:val="00177F54"/>
    <w:rsid w:val="00182800"/>
    <w:rsid w:val="00184513"/>
    <w:rsid w:val="0018517C"/>
    <w:rsid w:val="001868D5"/>
    <w:rsid w:val="00186D25"/>
    <w:rsid w:val="00186D85"/>
    <w:rsid w:val="00186E2E"/>
    <w:rsid w:val="00186F77"/>
    <w:rsid w:val="00187184"/>
    <w:rsid w:val="001872D1"/>
    <w:rsid w:val="0019228A"/>
    <w:rsid w:val="00192291"/>
    <w:rsid w:val="00192C05"/>
    <w:rsid w:val="0019307D"/>
    <w:rsid w:val="00196841"/>
    <w:rsid w:val="00197542"/>
    <w:rsid w:val="001978E0"/>
    <w:rsid w:val="001A0728"/>
    <w:rsid w:val="001A1898"/>
    <w:rsid w:val="001A1B0C"/>
    <w:rsid w:val="001A2CD8"/>
    <w:rsid w:val="001A38A0"/>
    <w:rsid w:val="001A6165"/>
    <w:rsid w:val="001B087A"/>
    <w:rsid w:val="001B200A"/>
    <w:rsid w:val="001B308A"/>
    <w:rsid w:val="001B3BEF"/>
    <w:rsid w:val="001B48DD"/>
    <w:rsid w:val="001B7C57"/>
    <w:rsid w:val="001C029B"/>
    <w:rsid w:val="001C06C7"/>
    <w:rsid w:val="001C1DB5"/>
    <w:rsid w:val="001C2B17"/>
    <w:rsid w:val="001C415A"/>
    <w:rsid w:val="001C4935"/>
    <w:rsid w:val="001C5C24"/>
    <w:rsid w:val="001C717D"/>
    <w:rsid w:val="001D018E"/>
    <w:rsid w:val="001D0E91"/>
    <w:rsid w:val="001D1B53"/>
    <w:rsid w:val="001D33E6"/>
    <w:rsid w:val="001D356F"/>
    <w:rsid w:val="001E09DC"/>
    <w:rsid w:val="001E387F"/>
    <w:rsid w:val="001E431E"/>
    <w:rsid w:val="001E44D1"/>
    <w:rsid w:val="001E591E"/>
    <w:rsid w:val="001E64ED"/>
    <w:rsid w:val="001F09C0"/>
    <w:rsid w:val="001F0EE1"/>
    <w:rsid w:val="001F4DEF"/>
    <w:rsid w:val="001F5F1D"/>
    <w:rsid w:val="001F678F"/>
    <w:rsid w:val="001F6BB8"/>
    <w:rsid w:val="00201517"/>
    <w:rsid w:val="002021DE"/>
    <w:rsid w:val="00202674"/>
    <w:rsid w:val="0020337F"/>
    <w:rsid w:val="002065ED"/>
    <w:rsid w:val="00206F3F"/>
    <w:rsid w:val="0021098B"/>
    <w:rsid w:val="00210E70"/>
    <w:rsid w:val="00212FB0"/>
    <w:rsid w:val="00213511"/>
    <w:rsid w:val="002149C6"/>
    <w:rsid w:val="00214FA4"/>
    <w:rsid w:val="00215135"/>
    <w:rsid w:val="00215412"/>
    <w:rsid w:val="00215707"/>
    <w:rsid w:val="00216888"/>
    <w:rsid w:val="00217E2C"/>
    <w:rsid w:val="00221722"/>
    <w:rsid w:val="00222454"/>
    <w:rsid w:val="00222954"/>
    <w:rsid w:val="002239B5"/>
    <w:rsid w:val="00224750"/>
    <w:rsid w:val="002255FD"/>
    <w:rsid w:val="00226252"/>
    <w:rsid w:val="00226C52"/>
    <w:rsid w:val="00227B5A"/>
    <w:rsid w:val="00235EEF"/>
    <w:rsid w:val="00240570"/>
    <w:rsid w:val="002409ED"/>
    <w:rsid w:val="002414F2"/>
    <w:rsid w:val="002416AD"/>
    <w:rsid w:val="0024343D"/>
    <w:rsid w:val="002434F6"/>
    <w:rsid w:val="00244024"/>
    <w:rsid w:val="002441AE"/>
    <w:rsid w:val="00244B04"/>
    <w:rsid w:val="002459F3"/>
    <w:rsid w:val="002476B7"/>
    <w:rsid w:val="00250564"/>
    <w:rsid w:val="00251D76"/>
    <w:rsid w:val="00252772"/>
    <w:rsid w:val="002530B2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37AA"/>
    <w:rsid w:val="00265E27"/>
    <w:rsid w:val="00265FDF"/>
    <w:rsid w:val="002677F2"/>
    <w:rsid w:val="00270101"/>
    <w:rsid w:val="002723F1"/>
    <w:rsid w:val="00273FC0"/>
    <w:rsid w:val="002756B2"/>
    <w:rsid w:val="00275813"/>
    <w:rsid w:val="00276E11"/>
    <w:rsid w:val="00277158"/>
    <w:rsid w:val="00277A1C"/>
    <w:rsid w:val="0028024E"/>
    <w:rsid w:val="0028190D"/>
    <w:rsid w:val="00281CC3"/>
    <w:rsid w:val="002858A0"/>
    <w:rsid w:val="0028640D"/>
    <w:rsid w:val="00286A38"/>
    <w:rsid w:val="00290033"/>
    <w:rsid w:val="00290045"/>
    <w:rsid w:val="002917E8"/>
    <w:rsid w:val="0029296B"/>
    <w:rsid w:val="00293EAE"/>
    <w:rsid w:val="002956D4"/>
    <w:rsid w:val="00295881"/>
    <w:rsid w:val="002A0E97"/>
    <w:rsid w:val="002A27AD"/>
    <w:rsid w:val="002A4923"/>
    <w:rsid w:val="002A5D53"/>
    <w:rsid w:val="002A7750"/>
    <w:rsid w:val="002B25A4"/>
    <w:rsid w:val="002B2CD7"/>
    <w:rsid w:val="002B37DF"/>
    <w:rsid w:val="002B5E29"/>
    <w:rsid w:val="002B5EB5"/>
    <w:rsid w:val="002B644C"/>
    <w:rsid w:val="002C023F"/>
    <w:rsid w:val="002C0C58"/>
    <w:rsid w:val="002C4299"/>
    <w:rsid w:val="002C5CE0"/>
    <w:rsid w:val="002C66DB"/>
    <w:rsid w:val="002C72A2"/>
    <w:rsid w:val="002D146A"/>
    <w:rsid w:val="002D387C"/>
    <w:rsid w:val="002D4101"/>
    <w:rsid w:val="002D4A47"/>
    <w:rsid w:val="002D527F"/>
    <w:rsid w:val="002D55DC"/>
    <w:rsid w:val="002D5D92"/>
    <w:rsid w:val="002D6730"/>
    <w:rsid w:val="002E0527"/>
    <w:rsid w:val="002E0F1F"/>
    <w:rsid w:val="002E0FCD"/>
    <w:rsid w:val="002E248E"/>
    <w:rsid w:val="002E25C4"/>
    <w:rsid w:val="002E3A74"/>
    <w:rsid w:val="002E5BEA"/>
    <w:rsid w:val="002E6843"/>
    <w:rsid w:val="002E6990"/>
    <w:rsid w:val="002E6CD1"/>
    <w:rsid w:val="002E7AF9"/>
    <w:rsid w:val="002F30BC"/>
    <w:rsid w:val="002F355A"/>
    <w:rsid w:val="002F5720"/>
    <w:rsid w:val="002F59D5"/>
    <w:rsid w:val="002F6D66"/>
    <w:rsid w:val="00300230"/>
    <w:rsid w:val="00300FEA"/>
    <w:rsid w:val="003013B2"/>
    <w:rsid w:val="003014B7"/>
    <w:rsid w:val="00301F30"/>
    <w:rsid w:val="00304C9C"/>
    <w:rsid w:val="00307947"/>
    <w:rsid w:val="00307A4C"/>
    <w:rsid w:val="0031019E"/>
    <w:rsid w:val="00310A08"/>
    <w:rsid w:val="0031210F"/>
    <w:rsid w:val="00313653"/>
    <w:rsid w:val="00315394"/>
    <w:rsid w:val="0031637F"/>
    <w:rsid w:val="00316F5B"/>
    <w:rsid w:val="0031769D"/>
    <w:rsid w:val="00321B59"/>
    <w:rsid w:val="003220FA"/>
    <w:rsid w:val="00323014"/>
    <w:rsid w:val="00327548"/>
    <w:rsid w:val="00331256"/>
    <w:rsid w:val="00332146"/>
    <w:rsid w:val="00333FD9"/>
    <w:rsid w:val="0033428C"/>
    <w:rsid w:val="00335E8C"/>
    <w:rsid w:val="003413EA"/>
    <w:rsid w:val="00341CEA"/>
    <w:rsid w:val="003439F5"/>
    <w:rsid w:val="00343B04"/>
    <w:rsid w:val="003444FD"/>
    <w:rsid w:val="003465C8"/>
    <w:rsid w:val="00346ADE"/>
    <w:rsid w:val="00351B62"/>
    <w:rsid w:val="00352446"/>
    <w:rsid w:val="00354B11"/>
    <w:rsid w:val="00354DF9"/>
    <w:rsid w:val="00355510"/>
    <w:rsid w:val="003562FA"/>
    <w:rsid w:val="003579AA"/>
    <w:rsid w:val="003603E4"/>
    <w:rsid w:val="00360DDE"/>
    <w:rsid w:val="00361B45"/>
    <w:rsid w:val="003625B0"/>
    <w:rsid w:val="00362B00"/>
    <w:rsid w:val="00363F9D"/>
    <w:rsid w:val="00364784"/>
    <w:rsid w:val="0036592E"/>
    <w:rsid w:val="0036598E"/>
    <w:rsid w:val="00367078"/>
    <w:rsid w:val="00370ACB"/>
    <w:rsid w:val="00370EFA"/>
    <w:rsid w:val="00372221"/>
    <w:rsid w:val="0037257B"/>
    <w:rsid w:val="00372960"/>
    <w:rsid w:val="00372A89"/>
    <w:rsid w:val="00373DC1"/>
    <w:rsid w:val="00373E30"/>
    <w:rsid w:val="00374757"/>
    <w:rsid w:val="0037476F"/>
    <w:rsid w:val="00374E55"/>
    <w:rsid w:val="0037535A"/>
    <w:rsid w:val="003755CE"/>
    <w:rsid w:val="0037788B"/>
    <w:rsid w:val="00382266"/>
    <w:rsid w:val="00382694"/>
    <w:rsid w:val="003841B5"/>
    <w:rsid w:val="00384DA1"/>
    <w:rsid w:val="00386C4E"/>
    <w:rsid w:val="00386F52"/>
    <w:rsid w:val="0038738C"/>
    <w:rsid w:val="00387A35"/>
    <w:rsid w:val="00391306"/>
    <w:rsid w:val="0039196D"/>
    <w:rsid w:val="00391FB3"/>
    <w:rsid w:val="0039308B"/>
    <w:rsid w:val="00395471"/>
    <w:rsid w:val="003954EE"/>
    <w:rsid w:val="003964E8"/>
    <w:rsid w:val="003964FA"/>
    <w:rsid w:val="00396F54"/>
    <w:rsid w:val="0039769B"/>
    <w:rsid w:val="003A0937"/>
    <w:rsid w:val="003A37E3"/>
    <w:rsid w:val="003A7614"/>
    <w:rsid w:val="003A7F32"/>
    <w:rsid w:val="003B1457"/>
    <w:rsid w:val="003B1C62"/>
    <w:rsid w:val="003B3293"/>
    <w:rsid w:val="003B3715"/>
    <w:rsid w:val="003B51BE"/>
    <w:rsid w:val="003B6743"/>
    <w:rsid w:val="003B6B91"/>
    <w:rsid w:val="003C1D87"/>
    <w:rsid w:val="003C3913"/>
    <w:rsid w:val="003C478D"/>
    <w:rsid w:val="003C4CB7"/>
    <w:rsid w:val="003C5785"/>
    <w:rsid w:val="003C66BA"/>
    <w:rsid w:val="003C6876"/>
    <w:rsid w:val="003C7779"/>
    <w:rsid w:val="003D0857"/>
    <w:rsid w:val="003D0E8B"/>
    <w:rsid w:val="003D3C15"/>
    <w:rsid w:val="003D44AB"/>
    <w:rsid w:val="003D4626"/>
    <w:rsid w:val="003D5969"/>
    <w:rsid w:val="003D5CD7"/>
    <w:rsid w:val="003D74FA"/>
    <w:rsid w:val="003E23E8"/>
    <w:rsid w:val="003E3FC0"/>
    <w:rsid w:val="003E6A76"/>
    <w:rsid w:val="003F0A41"/>
    <w:rsid w:val="003F3649"/>
    <w:rsid w:val="003F4FD8"/>
    <w:rsid w:val="003F5AF7"/>
    <w:rsid w:val="003F5B43"/>
    <w:rsid w:val="003F6D4C"/>
    <w:rsid w:val="003F7546"/>
    <w:rsid w:val="003F76D2"/>
    <w:rsid w:val="003F7B5E"/>
    <w:rsid w:val="00400EE9"/>
    <w:rsid w:val="00403768"/>
    <w:rsid w:val="00405841"/>
    <w:rsid w:val="00406BCF"/>
    <w:rsid w:val="00407904"/>
    <w:rsid w:val="00407BA1"/>
    <w:rsid w:val="00407EF4"/>
    <w:rsid w:val="00410300"/>
    <w:rsid w:val="00410570"/>
    <w:rsid w:val="00411746"/>
    <w:rsid w:val="00413029"/>
    <w:rsid w:val="004145B9"/>
    <w:rsid w:val="00414DFE"/>
    <w:rsid w:val="0041524E"/>
    <w:rsid w:val="0041692B"/>
    <w:rsid w:val="00417718"/>
    <w:rsid w:val="00417AF1"/>
    <w:rsid w:val="00417CBB"/>
    <w:rsid w:val="004246DF"/>
    <w:rsid w:val="00424AAD"/>
    <w:rsid w:val="00426DEE"/>
    <w:rsid w:val="0042739F"/>
    <w:rsid w:val="00427AD8"/>
    <w:rsid w:val="00427F3C"/>
    <w:rsid w:val="004306C6"/>
    <w:rsid w:val="00430CE3"/>
    <w:rsid w:val="00431620"/>
    <w:rsid w:val="004328BE"/>
    <w:rsid w:val="00432C1F"/>
    <w:rsid w:val="0043385D"/>
    <w:rsid w:val="004338D8"/>
    <w:rsid w:val="00435624"/>
    <w:rsid w:val="0043678D"/>
    <w:rsid w:val="00437BC9"/>
    <w:rsid w:val="00442531"/>
    <w:rsid w:val="00443890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4D5"/>
    <w:rsid w:val="00457991"/>
    <w:rsid w:val="004615C2"/>
    <w:rsid w:val="004625AA"/>
    <w:rsid w:val="004629EB"/>
    <w:rsid w:val="0046375F"/>
    <w:rsid w:val="00463FC2"/>
    <w:rsid w:val="00464B56"/>
    <w:rsid w:val="00464EC0"/>
    <w:rsid w:val="00465020"/>
    <w:rsid w:val="00465BD9"/>
    <w:rsid w:val="004669FC"/>
    <w:rsid w:val="00471316"/>
    <w:rsid w:val="00471739"/>
    <w:rsid w:val="004724EA"/>
    <w:rsid w:val="00473C52"/>
    <w:rsid w:val="00473EFC"/>
    <w:rsid w:val="004740D2"/>
    <w:rsid w:val="004742A8"/>
    <w:rsid w:val="0047445A"/>
    <w:rsid w:val="00475F8B"/>
    <w:rsid w:val="00476A07"/>
    <w:rsid w:val="0047726A"/>
    <w:rsid w:val="00477A94"/>
    <w:rsid w:val="00480300"/>
    <w:rsid w:val="0048062C"/>
    <w:rsid w:val="00480B95"/>
    <w:rsid w:val="00481A14"/>
    <w:rsid w:val="00481CFC"/>
    <w:rsid w:val="004838E6"/>
    <w:rsid w:val="00485E1F"/>
    <w:rsid w:val="004866DD"/>
    <w:rsid w:val="00486844"/>
    <w:rsid w:val="00487F9B"/>
    <w:rsid w:val="00491202"/>
    <w:rsid w:val="0049321E"/>
    <w:rsid w:val="004934D1"/>
    <w:rsid w:val="00493CE3"/>
    <w:rsid w:val="004942DA"/>
    <w:rsid w:val="00494798"/>
    <w:rsid w:val="00495231"/>
    <w:rsid w:val="0049547C"/>
    <w:rsid w:val="00497283"/>
    <w:rsid w:val="0049755B"/>
    <w:rsid w:val="004A35FA"/>
    <w:rsid w:val="004A5470"/>
    <w:rsid w:val="004A64CA"/>
    <w:rsid w:val="004A6AE6"/>
    <w:rsid w:val="004A703B"/>
    <w:rsid w:val="004B2C7C"/>
    <w:rsid w:val="004B427B"/>
    <w:rsid w:val="004B4EFB"/>
    <w:rsid w:val="004B7216"/>
    <w:rsid w:val="004C0596"/>
    <w:rsid w:val="004C3D8E"/>
    <w:rsid w:val="004C4566"/>
    <w:rsid w:val="004C5BE2"/>
    <w:rsid w:val="004C7F21"/>
    <w:rsid w:val="004D04D2"/>
    <w:rsid w:val="004D0D60"/>
    <w:rsid w:val="004D1437"/>
    <w:rsid w:val="004D1BA1"/>
    <w:rsid w:val="004D246F"/>
    <w:rsid w:val="004D27BB"/>
    <w:rsid w:val="004D29CA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E79A5"/>
    <w:rsid w:val="004F2B6F"/>
    <w:rsid w:val="004F2BE5"/>
    <w:rsid w:val="004F3E16"/>
    <w:rsid w:val="004F4935"/>
    <w:rsid w:val="004F561D"/>
    <w:rsid w:val="004F7598"/>
    <w:rsid w:val="0050032A"/>
    <w:rsid w:val="00500671"/>
    <w:rsid w:val="00500E55"/>
    <w:rsid w:val="005031AD"/>
    <w:rsid w:val="00504B41"/>
    <w:rsid w:val="005060B1"/>
    <w:rsid w:val="005109F6"/>
    <w:rsid w:val="00510CE8"/>
    <w:rsid w:val="005117D7"/>
    <w:rsid w:val="005123D5"/>
    <w:rsid w:val="005132C2"/>
    <w:rsid w:val="005132EA"/>
    <w:rsid w:val="00513869"/>
    <w:rsid w:val="00513ABC"/>
    <w:rsid w:val="00515629"/>
    <w:rsid w:val="00515630"/>
    <w:rsid w:val="00515734"/>
    <w:rsid w:val="00515866"/>
    <w:rsid w:val="0051648E"/>
    <w:rsid w:val="005171C9"/>
    <w:rsid w:val="00517E56"/>
    <w:rsid w:val="0052474B"/>
    <w:rsid w:val="00524F27"/>
    <w:rsid w:val="0052545C"/>
    <w:rsid w:val="005269EB"/>
    <w:rsid w:val="005274AE"/>
    <w:rsid w:val="00527869"/>
    <w:rsid w:val="005320A3"/>
    <w:rsid w:val="0053249E"/>
    <w:rsid w:val="005341E6"/>
    <w:rsid w:val="00535889"/>
    <w:rsid w:val="0054082B"/>
    <w:rsid w:val="00541785"/>
    <w:rsid w:val="00544983"/>
    <w:rsid w:val="00544A04"/>
    <w:rsid w:val="005450F8"/>
    <w:rsid w:val="005462D1"/>
    <w:rsid w:val="0054776F"/>
    <w:rsid w:val="005511A3"/>
    <w:rsid w:val="005516DA"/>
    <w:rsid w:val="00552A48"/>
    <w:rsid w:val="00552D02"/>
    <w:rsid w:val="0055508C"/>
    <w:rsid w:val="00555314"/>
    <w:rsid w:val="00560D3B"/>
    <w:rsid w:val="00561FFB"/>
    <w:rsid w:val="005638C9"/>
    <w:rsid w:val="00563A99"/>
    <w:rsid w:val="00563D00"/>
    <w:rsid w:val="00564D9F"/>
    <w:rsid w:val="00565899"/>
    <w:rsid w:val="00565CB8"/>
    <w:rsid w:val="005678AC"/>
    <w:rsid w:val="005717A1"/>
    <w:rsid w:val="00574484"/>
    <w:rsid w:val="00575CCD"/>
    <w:rsid w:val="00576538"/>
    <w:rsid w:val="005768B7"/>
    <w:rsid w:val="005807D7"/>
    <w:rsid w:val="005812B6"/>
    <w:rsid w:val="00581985"/>
    <w:rsid w:val="00581A88"/>
    <w:rsid w:val="00585B65"/>
    <w:rsid w:val="005871FE"/>
    <w:rsid w:val="0058727E"/>
    <w:rsid w:val="00593BD0"/>
    <w:rsid w:val="00595482"/>
    <w:rsid w:val="00595580"/>
    <w:rsid w:val="00595A44"/>
    <w:rsid w:val="00595E20"/>
    <w:rsid w:val="00595FD9"/>
    <w:rsid w:val="00597CAF"/>
    <w:rsid w:val="00597F20"/>
    <w:rsid w:val="00597FBF"/>
    <w:rsid w:val="005A024D"/>
    <w:rsid w:val="005A0977"/>
    <w:rsid w:val="005A1264"/>
    <w:rsid w:val="005A2828"/>
    <w:rsid w:val="005A3615"/>
    <w:rsid w:val="005A67A3"/>
    <w:rsid w:val="005A7692"/>
    <w:rsid w:val="005A7B9D"/>
    <w:rsid w:val="005B02C2"/>
    <w:rsid w:val="005B1B4E"/>
    <w:rsid w:val="005B2FF8"/>
    <w:rsid w:val="005B4026"/>
    <w:rsid w:val="005B4ABF"/>
    <w:rsid w:val="005C016D"/>
    <w:rsid w:val="005C0200"/>
    <w:rsid w:val="005C0667"/>
    <w:rsid w:val="005C07AE"/>
    <w:rsid w:val="005C1AD6"/>
    <w:rsid w:val="005C2D23"/>
    <w:rsid w:val="005C2F1C"/>
    <w:rsid w:val="005C39AC"/>
    <w:rsid w:val="005C4BCD"/>
    <w:rsid w:val="005C5001"/>
    <w:rsid w:val="005C530A"/>
    <w:rsid w:val="005C57E8"/>
    <w:rsid w:val="005C5827"/>
    <w:rsid w:val="005D07EA"/>
    <w:rsid w:val="005D2A6C"/>
    <w:rsid w:val="005D3176"/>
    <w:rsid w:val="005D3388"/>
    <w:rsid w:val="005D3FDC"/>
    <w:rsid w:val="005D531B"/>
    <w:rsid w:val="005E2019"/>
    <w:rsid w:val="005E247A"/>
    <w:rsid w:val="005E2BCA"/>
    <w:rsid w:val="005E334D"/>
    <w:rsid w:val="005E3A7F"/>
    <w:rsid w:val="005E4A07"/>
    <w:rsid w:val="005E6358"/>
    <w:rsid w:val="005E6B9F"/>
    <w:rsid w:val="005E7348"/>
    <w:rsid w:val="005E7BD6"/>
    <w:rsid w:val="005F0F63"/>
    <w:rsid w:val="005F3F16"/>
    <w:rsid w:val="005F4215"/>
    <w:rsid w:val="005F4453"/>
    <w:rsid w:val="005F5BAE"/>
    <w:rsid w:val="005F7685"/>
    <w:rsid w:val="006011AA"/>
    <w:rsid w:val="00601A33"/>
    <w:rsid w:val="00601F90"/>
    <w:rsid w:val="006029EF"/>
    <w:rsid w:val="00602AAA"/>
    <w:rsid w:val="00603391"/>
    <w:rsid w:val="00603652"/>
    <w:rsid w:val="00603D68"/>
    <w:rsid w:val="0060545F"/>
    <w:rsid w:val="00605859"/>
    <w:rsid w:val="00612483"/>
    <w:rsid w:val="00613541"/>
    <w:rsid w:val="00613E03"/>
    <w:rsid w:val="00614590"/>
    <w:rsid w:val="00614920"/>
    <w:rsid w:val="006156EB"/>
    <w:rsid w:val="00615DAC"/>
    <w:rsid w:val="00620DDE"/>
    <w:rsid w:val="00622838"/>
    <w:rsid w:val="00623AD6"/>
    <w:rsid w:val="00623FB2"/>
    <w:rsid w:val="0062458C"/>
    <w:rsid w:val="006259EC"/>
    <w:rsid w:val="00625A32"/>
    <w:rsid w:val="00626021"/>
    <w:rsid w:val="00626A36"/>
    <w:rsid w:val="00626A87"/>
    <w:rsid w:val="00626B98"/>
    <w:rsid w:val="00627AD0"/>
    <w:rsid w:val="00630891"/>
    <w:rsid w:val="00632BB4"/>
    <w:rsid w:val="0063305D"/>
    <w:rsid w:val="00634D47"/>
    <w:rsid w:val="006356A5"/>
    <w:rsid w:val="00637A4B"/>
    <w:rsid w:val="00637AE8"/>
    <w:rsid w:val="00637EA5"/>
    <w:rsid w:val="0064065A"/>
    <w:rsid w:val="00641BD4"/>
    <w:rsid w:val="006422A8"/>
    <w:rsid w:val="00642A6E"/>
    <w:rsid w:val="00642B9F"/>
    <w:rsid w:val="00645A63"/>
    <w:rsid w:val="006464AB"/>
    <w:rsid w:val="00650960"/>
    <w:rsid w:val="00650DC6"/>
    <w:rsid w:val="0065153E"/>
    <w:rsid w:val="00651EF3"/>
    <w:rsid w:val="00652694"/>
    <w:rsid w:val="006544E1"/>
    <w:rsid w:val="006549BF"/>
    <w:rsid w:val="0065599C"/>
    <w:rsid w:val="00655BD9"/>
    <w:rsid w:val="006575B0"/>
    <w:rsid w:val="00657B44"/>
    <w:rsid w:val="0066084B"/>
    <w:rsid w:val="00660BDC"/>
    <w:rsid w:val="006613C4"/>
    <w:rsid w:val="00662347"/>
    <w:rsid w:val="00663481"/>
    <w:rsid w:val="006640FE"/>
    <w:rsid w:val="00665CC5"/>
    <w:rsid w:val="00670B81"/>
    <w:rsid w:val="00674652"/>
    <w:rsid w:val="00675A79"/>
    <w:rsid w:val="00676294"/>
    <w:rsid w:val="00677615"/>
    <w:rsid w:val="00677B8D"/>
    <w:rsid w:val="00681ADB"/>
    <w:rsid w:val="00681D2D"/>
    <w:rsid w:val="0068232E"/>
    <w:rsid w:val="00682D64"/>
    <w:rsid w:val="006830FD"/>
    <w:rsid w:val="00683702"/>
    <w:rsid w:val="006843A9"/>
    <w:rsid w:val="006849DD"/>
    <w:rsid w:val="00684D89"/>
    <w:rsid w:val="00684E2A"/>
    <w:rsid w:val="0068568F"/>
    <w:rsid w:val="0068602A"/>
    <w:rsid w:val="00686E62"/>
    <w:rsid w:val="00687A0E"/>
    <w:rsid w:val="00687E40"/>
    <w:rsid w:val="00690FFB"/>
    <w:rsid w:val="006911F2"/>
    <w:rsid w:val="00694A34"/>
    <w:rsid w:val="0069506E"/>
    <w:rsid w:val="00696BE4"/>
    <w:rsid w:val="00696C8D"/>
    <w:rsid w:val="006975B1"/>
    <w:rsid w:val="00697917"/>
    <w:rsid w:val="006A350F"/>
    <w:rsid w:val="006A6F53"/>
    <w:rsid w:val="006A720B"/>
    <w:rsid w:val="006B09B4"/>
    <w:rsid w:val="006B1BEC"/>
    <w:rsid w:val="006B4BCA"/>
    <w:rsid w:val="006B5791"/>
    <w:rsid w:val="006C0065"/>
    <w:rsid w:val="006C1D94"/>
    <w:rsid w:val="006C288F"/>
    <w:rsid w:val="006C4D34"/>
    <w:rsid w:val="006C5ADA"/>
    <w:rsid w:val="006C5D0A"/>
    <w:rsid w:val="006C5E11"/>
    <w:rsid w:val="006C6516"/>
    <w:rsid w:val="006C65A5"/>
    <w:rsid w:val="006C77AB"/>
    <w:rsid w:val="006D1936"/>
    <w:rsid w:val="006D2B7B"/>
    <w:rsid w:val="006D2C4B"/>
    <w:rsid w:val="006D3123"/>
    <w:rsid w:val="006D359D"/>
    <w:rsid w:val="006D4F7F"/>
    <w:rsid w:val="006D50A6"/>
    <w:rsid w:val="006D76FE"/>
    <w:rsid w:val="006E0726"/>
    <w:rsid w:val="006E25BB"/>
    <w:rsid w:val="006E3155"/>
    <w:rsid w:val="006E404B"/>
    <w:rsid w:val="006E4694"/>
    <w:rsid w:val="006E5EB9"/>
    <w:rsid w:val="006E76E8"/>
    <w:rsid w:val="006F1DAE"/>
    <w:rsid w:val="006F2F5D"/>
    <w:rsid w:val="006F47A7"/>
    <w:rsid w:val="006F48AE"/>
    <w:rsid w:val="006F49CE"/>
    <w:rsid w:val="006F4DFC"/>
    <w:rsid w:val="006F6533"/>
    <w:rsid w:val="006F68AF"/>
    <w:rsid w:val="007011F2"/>
    <w:rsid w:val="0070143D"/>
    <w:rsid w:val="00701961"/>
    <w:rsid w:val="007020BF"/>
    <w:rsid w:val="00702A1E"/>
    <w:rsid w:val="0070338C"/>
    <w:rsid w:val="00704437"/>
    <w:rsid w:val="007045AF"/>
    <w:rsid w:val="00706E00"/>
    <w:rsid w:val="00707111"/>
    <w:rsid w:val="00707808"/>
    <w:rsid w:val="00713662"/>
    <w:rsid w:val="007146D5"/>
    <w:rsid w:val="00714737"/>
    <w:rsid w:val="007161F9"/>
    <w:rsid w:val="00716D94"/>
    <w:rsid w:val="00716E67"/>
    <w:rsid w:val="00720698"/>
    <w:rsid w:val="00721C09"/>
    <w:rsid w:val="00723248"/>
    <w:rsid w:val="00723847"/>
    <w:rsid w:val="00723BC0"/>
    <w:rsid w:val="007244F7"/>
    <w:rsid w:val="00725186"/>
    <w:rsid w:val="00727FB5"/>
    <w:rsid w:val="007300EF"/>
    <w:rsid w:val="00730907"/>
    <w:rsid w:val="00730978"/>
    <w:rsid w:val="00730A2E"/>
    <w:rsid w:val="007323BB"/>
    <w:rsid w:val="00733973"/>
    <w:rsid w:val="00734EC1"/>
    <w:rsid w:val="0073514B"/>
    <w:rsid w:val="0073784A"/>
    <w:rsid w:val="00741BAC"/>
    <w:rsid w:val="00742CFD"/>
    <w:rsid w:val="00743713"/>
    <w:rsid w:val="00743F1B"/>
    <w:rsid w:val="00744C3D"/>
    <w:rsid w:val="00744CD4"/>
    <w:rsid w:val="00745340"/>
    <w:rsid w:val="00745820"/>
    <w:rsid w:val="007463B3"/>
    <w:rsid w:val="00747BC5"/>
    <w:rsid w:val="00750146"/>
    <w:rsid w:val="007510E2"/>
    <w:rsid w:val="007518F3"/>
    <w:rsid w:val="00751E9B"/>
    <w:rsid w:val="00752743"/>
    <w:rsid w:val="00753600"/>
    <w:rsid w:val="00753AA3"/>
    <w:rsid w:val="00754CBB"/>
    <w:rsid w:val="00754D83"/>
    <w:rsid w:val="00755BB5"/>
    <w:rsid w:val="00755E07"/>
    <w:rsid w:val="00756699"/>
    <w:rsid w:val="00757325"/>
    <w:rsid w:val="00757D2A"/>
    <w:rsid w:val="00761DB2"/>
    <w:rsid w:val="00767314"/>
    <w:rsid w:val="00767963"/>
    <w:rsid w:val="00770A7D"/>
    <w:rsid w:val="00770ADE"/>
    <w:rsid w:val="007711F6"/>
    <w:rsid w:val="00771414"/>
    <w:rsid w:val="007725E4"/>
    <w:rsid w:val="00774D1A"/>
    <w:rsid w:val="00775D51"/>
    <w:rsid w:val="00780397"/>
    <w:rsid w:val="007818BB"/>
    <w:rsid w:val="00781BE2"/>
    <w:rsid w:val="00781CE9"/>
    <w:rsid w:val="0078270A"/>
    <w:rsid w:val="007837C2"/>
    <w:rsid w:val="00783ABF"/>
    <w:rsid w:val="00786DB7"/>
    <w:rsid w:val="007907D7"/>
    <w:rsid w:val="007909F4"/>
    <w:rsid w:val="00790A76"/>
    <w:rsid w:val="00793585"/>
    <w:rsid w:val="00793CC8"/>
    <w:rsid w:val="007953B4"/>
    <w:rsid w:val="00796AB3"/>
    <w:rsid w:val="00796FF7"/>
    <w:rsid w:val="007A1BDF"/>
    <w:rsid w:val="007A3047"/>
    <w:rsid w:val="007A314F"/>
    <w:rsid w:val="007A43B1"/>
    <w:rsid w:val="007A4586"/>
    <w:rsid w:val="007A5ACF"/>
    <w:rsid w:val="007A6A0B"/>
    <w:rsid w:val="007A7A94"/>
    <w:rsid w:val="007B000F"/>
    <w:rsid w:val="007B0874"/>
    <w:rsid w:val="007B0FA1"/>
    <w:rsid w:val="007B31DF"/>
    <w:rsid w:val="007B3C23"/>
    <w:rsid w:val="007B3F0D"/>
    <w:rsid w:val="007B7001"/>
    <w:rsid w:val="007B7AB1"/>
    <w:rsid w:val="007C0B83"/>
    <w:rsid w:val="007C12D4"/>
    <w:rsid w:val="007C1C93"/>
    <w:rsid w:val="007C2873"/>
    <w:rsid w:val="007C3F36"/>
    <w:rsid w:val="007C4295"/>
    <w:rsid w:val="007C4F77"/>
    <w:rsid w:val="007C534A"/>
    <w:rsid w:val="007C5482"/>
    <w:rsid w:val="007C5483"/>
    <w:rsid w:val="007C668F"/>
    <w:rsid w:val="007D27D0"/>
    <w:rsid w:val="007D340C"/>
    <w:rsid w:val="007D40DE"/>
    <w:rsid w:val="007D497D"/>
    <w:rsid w:val="007D4D87"/>
    <w:rsid w:val="007D5245"/>
    <w:rsid w:val="007D623D"/>
    <w:rsid w:val="007D67E2"/>
    <w:rsid w:val="007D7057"/>
    <w:rsid w:val="007D75B7"/>
    <w:rsid w:val="007D77CC"/>
    <w:rsid w:val="007E1EAB"/>
    <w:rsid w:val="007E205C"/>
    <w:rsid w:val="007E28BB"/>
    <w:rsid w:val="007E4A0A"/>
    <w:rsid w:val="007E68AD"/>
    <w:rsid w:val="007F21ED"/>
    <w:rsid w:val="007F2FE9"/>
    <w:rsid w:val="007F3190"/>
    <w:rsid w:val="007F37C8"/>
    <w:rsid w:val="007F3DB5"/>
    <w:rsid w:val="007F52FE"/>
    <w:rsid w:val="007F5B81"/>
    <w:rsid w:val="007F65B3"/>
    <w:rsid w:val="007F7270"/>
    <w:rsid w:val="00800B20"/>
    <w:rsid w:val="00800B31"/>
    <w:rsid w:val="00800D2F"/>
    <w:rsid w:val="00801E18"/>
    <w:rsid w:val="008039CB"/>
    <w:rsid w:val="00803E26"/>
    <w:rsid w:val="00805102"/>
    <w:rsid w:val="00805511"/>
    <w:rsid w:val="0080709F"/>
    <w:rsid w:val="00811A91"/>
    <w:rsid w:val="00820DB1"/>
    <w:rsid w:val="00821E65"/>
    <w:rsid w:val="00822790"/>
    <w:rsid w:val="00822B0F"/>
    <w:rsid w:val="00825536"/>
    <w:rsid w:val="008255E6"/>
    <w:rsid w:val="00825BD8"/>
    <w:rsid w:val="00826E9F"/>
    <w:rsid w:val="00834F8F"/>
    <w:rsid w:val="0083557F"/>
    <w:rsid w:val="00836E51"/>
    <w:rsid w:val="0084036B"/>
    <w:rsid w:val="008425FC"/>
    <w:rsid w:val="00843134"/>
    <w:rsid w:val="008446A7"/>
    <w:rsid w:val="00844CCE"/>
    <w:rsid w:val="0084546D"/>
    <w:rsid w:val="008457A6"/>
    <w:rsid w:val="008468B3"/>
    <w:rsid w:val="00847A33"/>
    <w:rsid w:val="00851AAD"/>
    <w:rsid w:val="00851B45"/>
    <w:rsid w:val="00852588"/>
    <w:rsid w:val="0085419A"/>
    <w:rsid w:val="00854724"/>
    <w:rsid w:val="00855043"/>
    <w:rsid w:val="008550FA"/>
    <w:rsid w:val="00855CCF"/>
    <w:rsid w:val="00856096"/>
    <w:rsid w:val="00856D47"/>
    <w:rsid w:val="00857741"/>
    <w:rsid w:val="00861013"/>
    <w:rsid w:val="0086212D"/>
    <w:rsid w:val="008622D2"/>
    <w:rsid w:val="00862CC9"/>
    <w:rsid w:val="0086444F"/>
    <w:rsid w:val="0086487A"/>
    <w:rsid w:val="00864ECC"/>
    <w:rsid w:val="0086526E"/>
    <w:rsid w:val="00865E28"/>
    <w:rsid w:val="008663E9"/>
    <w:rsid w:val="00866E4B"/>
    <w:rsid w:val="008674E4"/>
    <w:rsid w:val="008679D8"/>
    <w:rsid w:val="008701D2"/>
    <w:rsid w:val="008708CD"/>
    <w:rsid w:val="008711B2"/>
    <w:rsid w:val="00876EA4"/>
    <w:rsid w:val="0087752C"/>
    <w:rsid w:val="00877E29"/>
    <w:rsid w:val="00881D46"/>
    <w:rsid w:val="00882A4A"/>
    <w:rsid w:val="0088492C"/>
    <w:rsid w:val="00887140"/>
    <w:rsid w:val="00887B47"/>
    <w:rsid w:val="0089086C"/>
    <w:rsid w:val="00890A54"/>
    <w:rsid w:val="00890E05"/>
    <w:rsid w:val="008920B8"/>
    <w:rsid w:val="00892912"/>
    <w:rsid w:val="00892B83"/>
    <w:rsid w:val="00892BA7"/>
    <w:rsid w:val="0089313B"/>
    <w:rsid w:val="00893226"/>
    <w:rsid w:val="008944C7"/>
    <w:rsid w:val="00894D90"/>
    <w:rsid w:val="00897574"/>
    <w:rsid w:val="008A04E2"/>
    <w:rsid w:val="008A0D4F"/>
    <w:rsid w:val="008A0DD3"/>
    <w:rsid w:val="008A3936"/>
    <w:rsid w:val="008A4825"/>
    <w:rsid w:val="008A5163"/>
    <w:rsid w:val="008A58B7"/>
    <w:rsid w:val="008A6109"/>
    <w:rsid w:val="008A743A"/>
    <w:rsid w:val="008A7DF6"/>
    <w:rsid w:val="008A7F71"/>
    <w:rsid w:val="008B0B34"/>
    <w:rsid w:val="008B0D27"/>
    <w:rsid w:val="008B23D7"/>
    <w:rsid w:val="008B4707"/>
    <w:rsid w:val="008B4901"/>
    <w:rsid w:val="008B49D6"/>
    <w:rsid w:val="008B57A4"/>
    <w:rsid w:val="008B6974"/>
    <w:rsid w:val="008B7190"/>
    <w:rsid w:val="008B7C40"/>
    <w:rsid w:val="008C01CB"/>
    <w:rsid w:val="008C06B1"/>
    <w:rsid w:val="008C1BE9"/>
    <w:rsid w:val="008C206C"/>
    <w:rsid w:val="008C2E6E"/>
    <w:rsid w:val="008C377B"/>
    <w:rsid w:val="008C400F"/>
    <w:rsid w:val="008C52AE"/>
    <w:rsid w:val="008C6D69"/>
    <w:rsid w:val="008C7329"/>
    <w:rsid w:val="008D1B09"/>
    <w:rsid w:val="008D351C"/>
    <w:rsid w:val="008D3853"/>
    <w:rsid w:val="008D4553"/>
    <w:rsid w:val="008D45CF"/>
    <w:rsid w:val="008D4DCC"/>
    <w:rsid w:val="008E14E5"/>
    <w:rsid w:val="008E1C3F"/>
    <w:rsid w:val="008E2C35"/>
    <w:rsid w:val="008E4570"/>
    <w:rsid w:val="008E6ABC"/>
    <w:rsid w:val="008F09C0"/>
    <w:rsid w:val="008F1302"/>
    <w:rsid w:val="008F1B2C"/>
    <w:rsid w:val="008F3294"/>
    <w:rsid w:val="008F38EF"/>
    <w:rsid w:val="008F3B3E"/>
    <w:rsid w:val="008F40A8"/>
    <w:rsid w:val="008F40D6"/>
    <w:rsid w:val="008F5931"/>
    <w:rsid w:val="008F6AC2"/>
    <w:rsid w:val="00900487"/>
    <w:rsid w:val="00901287"/>
    <w:rsid w:val="00901DB7"/>
    <w:rsid w:val="00903BF3"/>
    <w:rsid w:val="0090426D"/>
    <w:rsid w:val="00905D52"/>
    <w:rsid w:val="00910041"/>
    <w:rsid w:val="00910C1F"/>
    <w:rsid w:val="009117DA"/>
    <w:rsid w:val="009141B2"/>
    <w:rsid w:val="00914B5C"/>
    <w:rsid w:val="00916783"/>
    <w:rsid w:val="0091793B"/>
    <w:rsid w:val="009207DC"/>
    <w:rsid w:val="00921CFC"/>
    <w:rsid w:val="009225D8"/>
    <w:rsid w:val="009241BD"/>
    <w:rsid w:val="00925452"/>
    <w:rsid w:val="00927FD5"/>
    <w:rsid w:val="00930303"/>
    <w:rsid w:val="00931020"/>
    <w:rsid w:val="00931FA6"/>
    <w:rsid w:val="009328A1"/>
    <w:rsid w:val="0093397D"/>
    <w:rsid w:val="00934489"/>
    <w:rsid w:val="00934C3A"/>
    <w:rsid w:val="0093594C"/>
    <w:rsid w:val="00937698"/>
    <w:rsid w:val="00940B19"/>
    <w:rsid w:val="009427EC"/>
    <w:rsid w:val="00944528"/>
    <w:rsid w:val="00944A2C"/>
    <w:rsid w:val="00945E50"/>
    <w:rsid w:val="00950067"/>
    <w:rsid w:val="009504A5"/>
    <w:rsid w:val="00951170"/>
    <w:rsid w:val="009523C3"/>
    <w:rsid w:val="009534BF"/>
    <w:rsid w:val="009535BB"/>
    <w:rsid w:val="00954CE2"/>
    <w:rsid w:val="009558A3"/>
    <w:rsid w:val="00957C1C"/>
    <w:rsid w:val="00960492"/>
    <w:rsid w:val="00963D6D"/>
    <w:rsid w:val="00964642"/>
    <w:rsid w:val="009653BA"/>
    <w:rsid w:val="009669ED"/>
    <w:rsid w:val="009676B3"/>
    <w:rsid w:val="009679F6"/>
    <w:rsid w:val="00967CA1"/>
    <w:rsid w:val="009700FA"/>
    <w:rsid w:val="009719FA"/>
    <w:rsid w:val="00971BBF"/>
    <w:rsid w:val="00973122"/>
    <w:rsid w:val="00973583"/>
    <w:rsid w:val="00973868"/>
    <w:rsid w:val="00974125"/>
    <w:rsid w:val="009748BF"/>
    <w:rsid w:val="0097652A"/>
    <w:rsid w:val="009776E5"/>
    <w:rsid w:val="00980530"/>
    <w:rsid w:val="00980F8A"/>
    <w:rsid w:val="0098243D"/>
    <w:rsid w:val="00982BEE"/>
    <w:rsid w:val="009836B4"/>
    <w:rsid w:val="0098411D"/>
    <w:rsid w:val="00984DFE"/>
    <w:rsid w:val="0098594F"/>
    <w:rsid w:val="00986A75"/>
    <w:rsid w:val="00987283"/>
    <w:rsid w:val="00991066"/>
    <w:rsid w:val="0099249A"/>
    <w:rsid w:val="009928A9"/>
    <w:rsid w:val="009932D8"/>
    <w:rsid w:val="00995584"/>
    <w:rsid w:val="00995FDC"/>
    <w:rsid w:val="009973BA"/>
    <w:rsid w:val="0099771E"/>
    <w:rsid w:val="009A124E"/>
    <w:rsid w:val="009A2031"/>
    <w:rsid w:val="009A228E"/>
    <w:rsid w:val="009A2777"/>
    <w:rsid w:val="009A33D1"/>
    <w:rsid w:val="009A35B1"/>
    <w:rsid w:val="009A3CEA"/>
    <w:rsid w:val="009A4142"/>
    <w:rsid w:val="009A43B6"/>
    <w:rsid w:val="009A498F"/>
    <w:rsid w:val="009A53BA"/>
    <w:rsid w:val="009A6098"/>
    <w:rsid w:val="009A6485"/>
    <w:rsid w:val="009B06B6"/>
    <w:rsid w:val="009B404F"/>
    <w:rsid w:val="009B6276"/>
    <w:rsid w:val="009B6C0B"/>
    <w:rsid w:val="009B6C15"/>
    <w:rsid w:val="009B6E63"/>
    <w:rsid w:val="009C0854"/>
    <w:rsid w:val="009C1785"/>
    <w:rsid w:val="009C204F"/>
    <w:rsid w:val="009C2512"/>
    <w:rsid w:val="009C44CF"/>
    <w:rsid w:val="009C5D73"/>
    <w:rsid w:val="009C6241"/>
    <w:rsid w:val="009C65A1"/>
    <w:rsid w:val="009C679F"/>
    <w:rsid w:val="009C6DA1"/>
    <w:rsid w:val="009C7429"/>
    <w:rsid w:val="009C78FA"/>
    <w:rsid w:val="009D2232"/>
    <w:rsid w:val="009D22F4"/>
    <w:rsid w:val="009D2B7E"/>
    <w:rsid w:val="009D2BF3"/>
    <w:rsid w:val="009D3042"/>
    <w:rsid w:val="009D48A8"/>
    <w:rsid w:val="009D635C"/>
    <w:rsid w:val="009E0576"/>
    <w:rsid w:val="009E0C1D"/>
    <w:rsid w:val="009E1E80"/>
    <w:rsid w:val="009E279A"/>
    <w:rsid w:val="009E3129"/>
    <w:rsid w:val="009E3E0B"/>
    <w:rsid w:val="009E5BE5"/>
    <w:rsid w:val="009E5C26"/>
    <w:rsid w:val="009E5FBA"/>
    <w:rsid w:val="009E60BC"/>
    <w:rsid w:val="009E6588"/>
    <w:rsid w:val="009E7146"/>
    <w:rsid w:val="009E765D"/>
    <w:rsid w:val="009E7A7D"/>
    <w:rsid w:val="009F041F"/>
    <w:rsid w:val="009F1647"/>
    <w:rsid w:val="009F1D63"/>
    <w:rsid w:val="009F437E"/>
    <w:rsid w:val="009F5901"/>
    <w:rsid w:val="009F73BC"/>
    <w:rsid w:val="009F743C"/>
    <w:rsid w:val="00A0070D"/>
    <w:rsid w:val="00A01762"/>
    <w:rsid w:val="00A0240C"/>
    <w:rsid w:val="00A032AB"/>
    <w:rsid w:val="00A042AD"/>
    <w:rsid w:val="00A07481"/>
    <w:rsid w:val="00A0777C"/>
    <w:rsid w:val="00A07B5F"/>
    <w:rsid w:val="00A10443"/>
    <w:rsid w:val="00A11248"/>
    <w:rsid w:val="00A1124B"/>
    <w:rsid w:val="00A117CD"/>
    <w:rsid w:val="00A1194C"/>
    <w:rsid w:val="00A12D66"/>
    <w:rsid w:val="00A12D80"/>
    <w:rsid w:val="00A131ED"/>
    <w:rsid w:val="00A138A7"/>
    <w:rsid w:val="00A14251"/>
    <w:rsid w:val="00A14B1D"/>
    <w:rsid w:val="00A15117"/>
    <w:rsid w:val="00A15C7D"/>
    <w:rsid w:val="00A15EA7"/>
    <w:rsid w:val="00A1624A"/>
    <w:rsid w:val="00A20B49"/>
    <w:rsid w:val="00A21776"/>
    <w:rsid w:val="00A21CF5"/>
    <w:rsid w:val="00A22847"/>
    <w:rsid w:val="00A24EE8"/>
    <w:rsid w:val="00A25CFA"/>
    <w:rsid w:val="00A266D4"/>
    <w:rsid w:val="00A27D3B"/>
    <w:rsid w:val="00A31120"/>
    <w:rsid w:val="00A313C1"/>
    <w:rsid w:val="00A336A2"/>
    <w:rsid w:val="00A34409"/>
    <w:rsid w:val="00A35A4B"/>
    <w:rsid w:val="00A35A99"/>
    <w:rsid w:val="00A36204"/>
    <w:rsid w:val="00A36B31"/>
    <w:rsid w:val="00A400EA"/>
    <w:rsid w:val="00A401AE"/>
    <w:rsid w:val="00A44C22"/>
    <w:rsid w:val="00A451EB"/>
    <w:rsid w:val="00A45C90"/>
    <w:rsid w:val="00A45E1D"/>
    <w:rsid w:val="00A46439"/>
    <w:rsid w:val="00A4656D"/>
    <w:rsid w:val="00A466F9"/>
    <w:rsid w:val="00A46897"/>
    <w:rsid w:val="00A46A86"/>
    <w:rsid w:val="00A46CB4"/>
    <w:rsid w:val="00A46E6C"/>
    <w:rsid w:val="00A46EEC"/>
    <w:rsid w:val="00A500C5"/>
    <w:rsid w:val="00A50B35"/>
    <w:rsid w:val="00A50DF9"/>
    <w:rsid w:val="00A51B24"/>
    <w:rsid w:val="00A523B8"/>
    <w:rsid w:val="00A5280F"/>
    <w:rsid w:val="00A528D7"/>
    <w:rsid w:val="00A5443C"/>
    <w:rsid w:val="00A5464B"/>
    <w:rsid w:val="00A547BC"/>
    <w:rsid w:val="00A56005"/>
    <w:rsid w:val="00A6103E"/>
    <w:rsid w:val="00A61B6B"/>
    <w:rsid w:val="00A6489F"/>
    <w:rsid w:val="00A6496C"/>
    <w:rsid w:val="00A66C2E"/>
    <w:rsid w:val="00A670D2"/>
    <w:rsid w:val="00A67725"/>
    <w:rsid w:val="00A67C05"/>
    <w:rsid w:val="00A70110"/>
    <w:rsid w:val="00A723C4"/>
    <w:rsid w:val="00A724DB"/>
    <w:rsid w:val="00A73108"/>
    <w:rsid w:val="00A73472"/>
    <w:rsid w:val="00A74A9F"/>
    <w:rsid w:val="00A76940"/>
    <w:rsid w:val="00A778B5"/>
    <w:rsid w:val="00A805E6"/>
    <w:rsid w:val="00A82C62"/>
    <w:rsid w:val="00A8324F"/>
    <w:rsid w:val="00A83B2C"/>
    <w:rsid w:val="00A86D3B"/>
    <w:rsid w:val="00A9156C"/>
    <w:rsid w:val="00A936D5"/>
    <w:rsid w:val="00A93EA5"/>
    <w:rsid w:val="00A94176"/>
    <w:rsid w:val="00A94F96"/>
    <w:rsid w:val="00A95726"/>
    <w:rsid w:val="00A95DF1"/>
    <w:rsid w:val="00A96AEB"/>
    <w:rsid w:val="00AA0366"/>
    <w:rsid w:val="00AA0C10"/>
    <w:rsid w:val="00AA133B"/>
    <w:rsid w:val="00AA1436"/>
    <w:rsid w:val="00AA2384"/>
    <w:rsid w:val="00AA2480"/>
    <w:rsid w:val="00AA4DC1"/>
    <w:rsid w:val="00AA600A"/>
    <w:rsid w:val="00AB0368"/>
    <w:rsid w:val="00AB09C5"/>
    <w:rsid w:val="00AB1B78"/>
    <w:rsid w:val="00AB1FD0"/>
    <w:rsid w:val="00AB2967"/>
    <w:rsid w:val="00AB408F"/>
    <w:rsid w:val="00AB4572"/>
    <w:rsid w:val="00AB458C"/>
    <w:rsid w:val="00AB488D"/>
    <w:rsid w:val="00AB52B0"/>
    <w:rsid w:val="00AB5BB1"/>
    <w:rsid w:val="00AB6ADD"/>
    <w:rsid w:val="00AB79B8"/>
    <w:rsid w:val="00AC01BB"/>
    <w:rsid w:val="00AC0DBC"/>
    <w:rsid w:val="00AC3798"/>
    <w:rsid w:val="00AC5EA4"/>
    <w:rsid w:val="00AC6918"/>
    <w:rsid w:val="00AC779C"/>
    <w:rsid w:val="00AC7DD0"/>
    <w:rsid w:val="00AD0869"/>
    <w:rsid w:val="00AD39BD"/>
    <w:rsid w:val="00AD4C5A"/>
    <w:rsid w:val="00AD75FA"/>
    <w:rsid w:val="00AE0A3F"/>
    <w:rsid w:val="00AE0F03"/>
    <w:rsid w:val="00AE177B"/>
    <w:rsid w:val="00AE2BB3"/>
    <w:rsid w:val="00AE333E"/>
    <w:rsid w:val="00AE3FB9"/>
    <w:rsid w:val="00AE46D5"/>
    <w:rsid w:val="00AE4BA0"/>
    <w:rsid w:val="00AE5A82"/>
    <w:rsid w:val="00AE6D24"/>
    <w:rsid w:val="00AE732E"/>
    <w:rsid w:val="00AE7CD3"/>
    <w:rsid w:val="00AF2899"/>
    <w:rsid w:val="00B00A3D"/>
    <w:rsid w:val="00B01685"/>
    <w:rsid w:val="00B01AEE"/>
    <w:rsid w:val="00B0447F"/>
    <w:rsid w:val="00B0459C"/>
    <w:rsid w:val="00B05DD0"/>
    <w:rsid w:val="00B05DF4"/>
    <w:rsid w:val="00B06A75"/>
    <w:rsid w:val="00B07CBB"/>
    <w:rsid w:val="00B10A7A"/>
    <w:rsid w:val="00B11442"/>
    <w:rsid w:val="00B1237B"/>
    <w:rsid w:val="00B16735"/>
    <w:rsid w:val="00B2244D"/>
    <w:rsid w:val="00B2294A"/>
    <w:rsid w:val="00B232A9"/>
    <w:rsid w:val="00B23A34"/>
    <w:rsid w:val="00B26122"/>
    <w:rsid w:val="00B27369"/>
    <w:rsid w:val="00B3023D"/>
    <w:rsid w:val="00B31256"/>
    <w:rsid w:val="00B347E0"/>
    <w:rsid w:val="00B35710"/>
    <w:rsid w:val="00B35F3B"/>
    <w:rsid w:val="00B361EE"/>
    <w:rsid w:val="00B36387"/>
    <w:rsid w:val="00B40511"/>
    <w:rsid w:val="00B4069C"/>
    <w:rsid w:val="00B40DCC"/>
    <w:rsid w:val="00B41228"/>
    <w:rsid w:val="00B41602"/>
    <w:rsid w:val="00B41D50"/>
    <w:rsid w:val="00B42225"/>
    <w:rsid w:val="00B43E5A"/>
    <w:rsid w:val="00B4562E"/>
    <w:rsid w:val="00B45F48"/>
    <w:rsid w:val="00B46C08"/>
    <w:rsid w:val="00B46D58"/>
    <w:rsid w:val="00B47C49"/>
    <w:rsid w:val="00B47C7B"/>
    <w:rsid w:val="00B5091E"/>
    <w:rsid w:val="00B511A9"/>
    <w:rsid w:val="00B55386"/>
    <w:rsid w:val="00B5566D"/>
    <w:rsid w:val="00B55FB3"/>
    <w:rsid w:val="00B57046"/>
    <w:rsid w:val="00B57872"/>
    <w:rsid w:val="00B60BC3"/>
    <w:rsid w:val="00B62D32"/>
    <w:rsid w:val="00B6444E"/>
    <w:rsid w:val="00B649F6"/>
    <w:rsid w:val="00B651EB"/>
    <w:rsid w:val="00B664C6"/>
    <w:rsid w:val="00B675DC"/>
    <w:rsid w:val="00B67C28"/>
    <w:rsid w:val="00B700FE"/>
    <w:rsid w:val="00B701C4"/>
    <w:rsid w:val="00B724BA"/>
    <w:rsid w:val="00B7339A"/>
    <w:rsid w:val="00B7344D"/>
    <w:rsid w:val="00B73896"/>
    <w:rsid w:val="00B7413E"/>
    <w:rsid w:val="00B749F1"/>
    <w:rsid w:val="00B74DA6"/>
    <w:rsid w:val="00B77F9B"/>
    <w:rsid w:val="00B802AF"/>
    <w:rsid w:val="00B811FD"/>
    <w:rsid w:val="00B81688"/>
    <w:rsid w:val="00B81AA6"/>
    <w:rsid w:val="00B81C14"/>
    <w:rsid w:val="00B82704"/>
    <w:rsid w:val="00B859CB"/>
    <w:rsid w:val="00B90AE0"/>
    <w:rsid w:val="00B91F8C"/>
    <w:rsid w:val="00B9334E"/>
    <w:rsid w:val="00B937B9"/>
    <w:rsid w:val="00B94A8A"/>
    <w:rsid w:val="00BA02CE"/>
    <w:rsid w:val="00BA103D"/>
    <w:rsid w:val="00BA3814"/>
    <w:rsid w:val="00BA4BF2"/>
    <w:rsid w:val="00BA5109"/>
    <w:rsid w:val="00BA7080"/>
    <w:rsid w:val="00BB1B3E"/>
    <w:rsid w:val="00BB1BA4"/>
    <w:rsid w:val="00BB1C55"/>
    <w:rsid w:val="00BB2897"/>
    <w:rsid w:val="00BB51DE"/>
    <w:rsid w:val="00BB54C2"/>
    <w:rsid w:val="00BB5988"/>
    <w:rsid w:val="00BB629A"/>
    <w:rsid w:val="00BB63F8"/>
    <w:rsid w:val="00BB7D48"/>
    <w:rsid w:val="00BC00AF"/>
    <w:rsid w:val="00BC3637"/>
    <w:rsid w:val="00BC3839"/>
    <w:rsid w:val="00BC389B"/>
    <w:rsid w:val="00BD0AFE"/>
    <w:rsid w:val="00BD3123"/>
    <w:rsid w:val="00BD4232"/>
    <w:rsid w:val="00BD4C8B"/>
    <w:rsid w:val="00BD555C"/>
    <w:rsid w:val="00BD5721"/>
    <w:rsid w:val="00BD77E9"/>
    <w:rsid w:val="00BE050F"/>
    <w:rsid w:val="00BE0A63"/>
    <w:rsid w:val="00BE179D"/>
    <w:rsid w:val="00BE29BF"/>
    <w:rsid w:val="00BE4951"/>
    <w:rsid w:val="00BE5432"/>
    <w:rsid w:val="00BE6CC8"/>
    <w:rsid w:val="00BF0538"/>
    <w:rsid w:val="00BF23D7"/>
    <w:rsid w:val="00BF2790"/>
    <w:rsid w:val="00BF281D"/>
    <w:rsid w:val="00BF3876"/>
    <w:rsid w:val="00BF5CEF"/>
    <w:rsid w:val="00BF6967"/>
    <w:rsid w:val="00C0065D"/>
    <w:rsid w:val="00C006E8"/>
    <w:rsid w:val="00C023CD"/>
    <w:rsid w:val="00C02EAD"/>
    <w:rsid w:val="00C03FF2"/>
    <w:rsid w:val="00C04273"/>
    <w:rsid w:val="00C05704"/>
    <w:rsid w:val="00C05D95"/>
    <w:rsid w:val="00C077EB"/>
    <w:rsid w:val="00C103B9"/>
    <w:rsid w:val="00C11C12"/>
    <w:rsid w:val="00C12CFB"/>
    <w:rsid w:val="00C145AF"/>
    <w:rsid w:val="00C150D5"/>
    <w:rsid w:val="00C2003D"/>
    <w:rsid w:val="00C200C4"/>
    <w:rsid w:val="00C21E7F"/>
    <w:rsid w:val="00C222DB"/>
    <w:rsid w:val="00C228C7"/>
    <w:rsid w:val="00C23762"/>
    <w:rsid w:val="00C24794"/>
    <w:rsid w:val="00C24E6D"/>
    <w:rsid w:val="00C26686"/>
    <w:rsid w:val="00C26C63"/>
    <w:rsid w:val="00C27C80"/>
    <w:rsid w:val="00C334BF"/>
    <w:rsid w:val="00C33C98"/>
    <w:rsid w:val="00C33E04"/>
    <w:rsid w:val="00C344B0"/>
    <w:rsid w:val="00C34516"/>
    <w:rsid w:val="00C352A8"/>
    <w:rsid w:val="00C3725B"/>
    <w:rsid w:val="00C4299D"/>
    <w:rsid w:val="00C42E01"/>
    <w:rsid w:val="00C434EC"/>
    <w:rsid w:val="00C4359E"/>
    <w:rsid w:val="00C437C7"/>
    <w:rsid w:val="00C43D34"/>
    <w:rsid w:val="00C464BE"/>
    <w:rsid w:val="00C479A0"/>
    <w:rsid w:val="00C47A10"/>
    <w:rsid w:val="00C5098C"/>
    <w:rsid w:val="00C511E9"/>
    <w:rsid w:val="00C54377"/>
    <w:rsid w:val="00C54B36"/>
    <w:rsid w:val="00C555BA"/>
    <w:rsid w:val="00C556CB"/>
    <w:rsid w:val="00C55882"/>
    <w:rsid w:val="00C57AF0"/>
    <w:rsid w:val="00C605F6"/>
    <w:rsid w:val="00C60733"/>
    <w:rsid w:val="00C6129F"/>
    <w:rsid w:val="00C61E03"/>
    <w:rsid w:val="00C62652"/>
    <w:rsid w:val="00C646FA"/>
    <w:rsid w:val="00C720E0"/>
    <w:rsid w:val="00C72BA2"/>
    <w:rsid w:val="00C7535C"/>
    <w:rsid w:val="00C75D85"/>
    <w:rsid w:val="00C80261"/>
    <w:rsid w:val="00C80B4B"/>
    <w:rsid w:val="00C81B75"/>
    <w:rsid w:val="00C820E3"/>
    <w:rsid w:val="00C85D82"/>
    <w:rsid w:val="00C8693A"/>
    <w:rsid w:val="00C9020A"/>
    <w:rsid w:val="00C94992"/>
    <w:rsid w:val="00C95CD8"/>
    <w:rsid w:val="00C96177"/>
    <w:rsid w:val="00C96A0D"/>
    <w:rsid w:val="00C96D8F"/>
    <w:rsid w:val="00C97317"/>
    <w:rsid w:val="00CA0619"/>
    <w:rsid w:val="00CA077D"/>
    <w:rsid w:val="00CA26F4"/>
    <w:rsid w:val="00CA2BF8"/>
    <w:rsid w:val="00CA2EB0"/>
    <w:rsid w:val="00CA3345"/>
    <w:rsid w:val="00CA3E62"/>
    <w:rsid w:val="00CA44D1"/>
    <w:rsid w:val="00CA65DA"/>
    <w:rsid w:val="00CA6EAA"/>
    <w:rsid w:val="00CA7721"/>
    <w:rsid w:val="00CB0001"/>
    <w:rsid w:val="00CB5E14"/>
    <w:rsid w:val="00CC1ACD"/>
    <w:rsid w:val="00CC2E16"/>
    <w:rsid w:val="00CD4B5B"/>
    <w:rsid w:val="00CD56F0"/>
    <w:rsid w:val="00CD73EC"/>
    <w:rsid w:val="00CE089C"/>
    <w:rsid w:val="00CE24B2"/>
    <w:rsid w:val="00CE2A13"/>
    <w:rsid w:val="00CE2E6A"/>
    <w:rsid w:val="00CE3A9E"/>
    <w:rsid w:val="00CE3E64"/>
    <w:rsid w:val="00CF0734"/>
    <w:rsid w:val="00CF081B"/>
    <w:rsid w:val="00CF0895"/>
    <w:rsid w:val="00CF12FE"/>
    <w:rsid w:val="00CF13E0"/>
    <w:rsid w:val="00CF265D"/>
    <w:rsid w:val="00CF2B06"/>
    <w:rsid w:val="00D00E25"/>
    <w:rsid w:val="00D01D02"/>
    <w:rsid w:val="00D01FFD"/>
    <w:rsid w:val="00D027DE"/>
    <w:rsid w:val="00D037C7"/>
    <w:rsid w:val="00D038E4"/>
    <w:rsid w:val="00D06BC6"/>
    <w:rsid w:val="00D1037D"/>
    <w:rsid w:val="00D11676"/>
    <w:rsid w:val="00D11E23"/>
    <w:rsid w:val="00D12146"/>
    <w:rsid w:val="00D123DD"/>
    <w:rsid w:val="00D155C7"/>
    <w:rsid w:val="00D17193"/>
    <w:rsid w:val="00D205AD"/>
    <w:rsid w:val="00D220C7"/>
    <w:rsid w:val="00D22431"/>
    <w:rsid w:val="00D228E2"/>
    <w:rsid w:val="00D2495A"/>
    <w:rsid w:val="00D255E4"/>
    <w:rsid w:val="00D258BA"/>
    <w:rsid w:val="00D259A3"/>
    <w:rsid w:val="00D25D02"/>
    <w:rsid w:val="00D30321"/>
    <w:rsid w:val="00D30EBC"/>
    <w:rsid w:val="00D3147C"/>
    <w:rsid w:val="00D31B11"/>
    <w:rsid w:val="00D32F30"/>
    <w:rsid w:val="00D33968"/>
    <w:rsid w:val="00D34552"/>
    <w:rsid w:val="00D3468F"/>
    <w:rsid w:val="00D34921"/>
    <w:rsid w:val="00D353AA"/>
    <w:rsid w:val="00D366FE"/>
    <w:rsid w:val="00D37AC7"/>
    <w:rsid w:val="00D37B10"/>
    <w:rsid w:val="00D409FD"/>
    <w:rsid w:val="00D40DFC"/>
    <w:rsid w:val="00D40E4C"/>
    <w:rsid w:val="00D415D3"/>
    <w:rsid w:val="00D424A5"/>
    <w:rsid w:val="00D43B85"/>
    <w:rsid w:val="00D43D36"/>
    <w:rsid w:val="00D4488E"/>
    <w:rsid w:val="00D45400"/>
    <w:rsid w:val="00D460A6"/>
    <w:rsid w:val="00D47127"/>
    <w:rsid w:val="00D51B2A"/>
    <w:rsid w:val="00D51F04"/>
    <w:rsid w:val="00D5238F"/>
    <w:rsid w:val="00D52436"/>
    <w:rsid w:val="00D53031"/>
    <w:rsid w:val="00D53451"/>
    <w:rsid w:val="00D6186E"/>
    <w:rsid w:val="00D6269E"/>
    <w:rsid w:val="00D63720"/>
    <w:rsid w:val="00D64A2F"/>
    <w:rsid w:val="00D64AE6"/>
    <w:rsid w:val="00D64EB3"/>
    <w:rsid w:val="00D650BE"/>
    <w:rsid w:val="00D6580C"/>
    <w:rsid w:val="00D665E9"/>
    <w:rsid w:val="00D679EB"/>
    <w:rsid w:val="00D70E98"/>
    <w:rsid w:val="00D71934"/>
    <w:rsid w:val="00D728E5"/>
    <w:rsid w:val="00D734DB"/>
    <w:rsid w:val="00D738E8"/>
    <w:rsid w:val="00D73FEB"/>
    <w:rsid w:val="00D74E91"/>
    <w:rsid w:val="00D75AB0"/>
    <w:rsid w:val="00D85521"/>
    <w:rsid w:val="00D85F5E"/>
    <w:rsid w:val="00D872F6"/>
    <w:rsid w:val="00D91070"/>
    <w:rsid w:val="00D918A4"/>
    <w:rsid w:val="00D94DD3"/>
    <w:rsid w:val="00D94F74"/>
    <w:rsid w:val="00D95FAA"/>
    <w:rsid w:val="00D96091"/>
    <w:rsid w:val="00DA01A8"/>
    <w:rsid w:val="00DA0359"/>
    <w:rsid w:val="00DA0564"/>
    <w:rsid w:val="00DA05DD"/>
    <w:rsid w:val="00DA09D9"/>
    <w:rsid w:val="00DA0BFF"/>
    <w:rsid w:val="00DA21AF"/>
    <w:rsid w:val="00DA3EEB"/>
    <w:rsid w:val="00DA447F"/>
    <w:rsid w:val="00DA5566"/>
    <w:rsid w:val="00DA5BFC"/>
    <w:rsid w:val="00DA6457"/>
    <w:rsid w:val="00DA68D9"/>
    <w:rsid w:val="00DA74B9"/>
    <w:rsid w:val="00DB05DA"/>
    <w:rsid w:val="00DB0A19"/>
    <w:rsid w:val="00DB3976"/>
    <w:rsid w:val="00DB3A8F"/>
    <w:rsid w:val="00DB4B2C"/>
    <w:rsid w:val="00DB4CDE"/>
    <w:rsid w:val="00DB5908"/>
    <w:rsid w:val="00DB6133"/>
    <w:rsid w:val="00DB6BD0"/>
    <w:rsid w:val="00DB7844"/>
    <w:rsid w:val="00DC114E"/>
    <w:rsid w:val="00DC16E3"/>
    <w:rsid w:val="00DC25D0"/>
    <w:rsid w:val="00DC30E0"/>
    <w:rsid w:val="00DC3555"/>
    <w:rsid w:val="00DC6BDC"/>
    <w:rsid w:val="00DD03B8"/>
    <w:rsid w:val="00DD1D9A"/>
    <w:rsid w:val="00DD27A2"/>
    <w:rsid w:val="00DD2CAB"/>
    <w:rsid w:val="00DD3665"/>
    <w:rsid w:val="00DD48D4"/>
    <w:rsid w:val="00DD4C6D"/>
    <w:rsid w:val="00DD4DF4"/>
    <w:rsid w:val="00DD534D"/>
    <w:rsid w:val="00DD561F"/>
    <w:rsid w:val="00DD60AF"/>
    <w:rsid w:val="00DD6C3B"/>
    <w:rsid w:val="00DD6C46"/>
    <w:rsid w:val="00DD6D10"/>
    <w:rsid w:val="00DE0AC5"/>
    <w:rsid w:val="00DE48AB"/>
    <w:rsid w:val="00DE6098"/>
    <w:rsid w:val="00DE6601"/>
    <w:rsid w:val="00DE6C68"/>
    <w:rsid w:val="00DE7C10"/>
    <w:rsid w:val="00DF452E"/>
    <w:rsid w:val="00DF4E82"/>
    <w:rsid w:val="00DF5C99"/>
    <w:rsid w:val="00DF6310"/>
    <w:rsid w:val="00DF6B21"/>
    <w:rsid w:val="00DF7565"/>
    <w:rsid w:val="00E01472"/>
    <w:rsid w:val="00E022C2"/>
    <w:rsid w:val="00E02F91"/>
    <w:rsid w:val="00E05845"/>
    <w:rsid w:val="00E05C70"/>
    <w:rsid w:val="00E0723B"/>
    <w:rsid w:val="00E11B80"/>
    <w:rsid w:val="00E13EBF"/>
    <w:rsid w:val="00E142BF"/>
    <w:rsid w:val="00E1482C"/>
    <w:rsid w:val="00E14A0E"/>
    <w:rsid w:val="00E15BBE"/>
    <w:rsid w:val="00E15D23"/>
    <w:rsid w:val="00E1615F"/>
    <w:rsid w:val="00E17F6A"/>
    <w:rsid w:val="00E21C64"/>
    <w:rsid w:val="00E22201"/>
    <w:rsid w:val="00E22807"/>
    <w:rsid w:val="00E22C83"/>
    <w:rsid w:val="00E236AA"/>
    <w:rsid w:val="00E26F27"/>
    <w:rsid w:val="00E271AF"/>
    <w:rsid w:val="00E277C2"/>
    <w:rsid w:val="00E3107A"/>
    <w:rsid w:val="00E3110C"/>
    <w:rsid w:val="00E32F38"/>
    <w:rsid w:val="00E33F54"/>
    <w:rsid w:val="00E3416E"/>
    <w:rsid w:val="00E35CAF"/>
    <w:rsid w:val="00E36BBE"/>
    <w:rsid w:val="00E37B5F"/>
    <w:rsid w:val="00E40E71"/>
    <w:rsid w:val="00E41A2F"/>
    <w:rsid w:val="00E421A8"/>
    <w:rsid w:val="00E447D4"/>
    <w:rsid w:val="00E45FEA"/>
    <w:rsid w:val="00E46F47"/>
    <w:rsid w:val="00E50F6C"/>
    <w:rsid w:val="00E5129E"/>
    <w:rsid w:val="00E525BE"/>
    <w:rsid w:val="00E52BFE"/>
    <w:rsid w:val="00E535BA"/>
    <w:rsid w:val="00E53C47"/>
    <w:rsid w:val="00E544AB"/>
    <w:rsid w:val="00E544B2"/>
    <w:rsid w:val="00E55431"/>
    <w:rsid w:val="00E555D8"/>
    <w:rsid w:val="00E5567C"/>
    <w:rsid w:val="00E56227"/>
    <w:rsid w:val="00E573BC"/>
    <w:rsid w:val="00E6047F"/>
    <w:rsid w:val="00E6089E"/>
    <w:rsid w:val="00E61105"/>
    <w:rsid w:val="00E61C10"/>
    <w:rsid w:val="00E62377"/>
    <w:rsid w:val="00E62466"/>
    <w:rsid w:val="00E62685"/>
    <w:rsid w:val="00E639F8"/>
    <w:rsid w:val="00E6412B"/>
    <w:rsid w:val="00E6497D"/>
    <w:rsid w:val="00E656AB"/>
    <w:rsid w:val="00E65AD4"/>
    <w:rsid w:val="00E66A0F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0B22"/>
    <w:rsid w:val="00E819A3"/>
    <w:rsid w:val="00E82776"/>
    <w:rsid w:val="00E832C7"/>
    <w:rsid w:val="00E83E99"/>
    <w:rsid w:val="00E841F2"/>
    <w:rsid w:val="00E842E8"/>
    <w:rsid w:val="00E862E5"/>
    <w:rsid w:val="00E8673E"/>
    <w:rsid w:val="00E86E98"/>
    <w:rsid w:val="00E90E55"/>
    <w:rsid w:val="00E94047"/>
    <w:rsid w:val="00E946BD"/>
    <w:rsid w:val="00EA191E"/>
    <w:rsid w:val="00EA2E3F"/>
    <w:rsid w:val="00EA3234"/>
    <w:rsid w:val="00EA3D10"/>
    <w:rsid w:val="00EA4553"/>
    <w:rsid w:val="00EA4697"/>
    <w:rsid w:val="00EA537D"/>
    <w:rsid w:val="00EA59FB"/>
    <w:rsid w:val="00EA648A"/>
    <w:rsid w:val="00EB183B"/>
    <w:rsid w:val="00EB2093"/>
    <w:rsid w:val="00EB2448"/>
    <w:rsid w:val="00EB3476"/>
    <w:rsid w:val="00EB43D3"/>
    <w:rsid w:val="00EB5EB3"/>
    <w:rsid w:val="00EB6AE3"/>
    <w:rsid w:val="00EB6BF5"/>
    <w:rsid w:val="00EB7DAF"/>
    <w:rsid w:val="00EC2A67"/>
    <w:rsid w:val="00EC2D62"/>
    <w:rsid w:val="00EC3B14"/>
    <w:rsid w:val="00EC44D8"/>
    <w:rsid w:val="00EC78EF"/>
    <w:rsid w:val="00EC7F8C"/>
    <w:rsid w:val="00ED0DF5"/>
    <w:rsid w:val="00ED2A60"/>
    <w:rsid w:val="00ED475F"/>
    <w:rsid w:val="00ED5BD8"/>
    <w:rsid w:val="00ED7118"/>
    <w:rsid w:val="00EE125C"/>
    <w:rsid w:val="00EE1577"/>
    <w:rsid w:val="00EE19A3"/>
    <w:rsid w:val="00EE335F"/>
    <w:rsid w:val="00EE37C1"/>
    <w:rsid w:val="00EE53ED"/>
    <w:rsid w:val="00EE62AC"/>
    <w:rsid w:val="00EF0884"/>
    <w:rsid w:val="00EF0D92"/>
    <w:rsid w:val="00EF208D"/>
    <w:rsid w:val="00EF2FE7"/>
    <w:rsid w:val="00EF31C0"/>
    <w:rsid w:val="00EF5604"/>
    <w:rsid w:val="00EF5C6F"/>
    <w:rsid w:val="00EF680C"/>
    <w:rsid w:val="00EF6B49"/>
    <w:rsid w:val="00F01942"/>
    <w:rsid w:val="00F028A7"/>
    <w:rsid w:val="00F03200"/>
    <w:rsid w:val="00F054CB"/>
    <w:rsid w:val="00F05A85"/>
    <w:rsid w:val="00F0620C"/>
    <w:rsid w:val="00F06276"/>
    <w:rsid w:val="00F0767D"/>
    <w:rsid w:val="00F07F98"/>
    <w:rsid w:val="00F10099"/>
    <w:rsid w:val="00F10201"/>
    <w:rsid w:val="00F1078D"/>
    <w:rsid w:val="00F10878"/>
    <w:rsid w:val="00F11D0C"/>
    <w:rsid w:val="00F139E4"/>
    <w:rsid w:val="00F15269"/>
    <w:rsid w:val="00F1583C"/>
    <w:rsid w:val="00F16610"/>
    <w:rsid w:val="00F16BDF"/>
    <w:rsid w:val="00F171DE"/>
    <w:rsid w:val="00F2004A"/>
    <w:rsid w:val="00F20E1B"/>
    <w:rsid w:val="00F213D9"/>
    <w:rsid w:val="00F215B0"/>
    <w:rsid w:val="00F24392"/>
    <w:rsid w:val="00F244FF"/>
    <w:rsid w:val="00F24500"/>
    <w:rsid w:val="00F2543E"/>
    <w:rsid w:val="00F25722"/>
    <w:rsid w:val="00F25CB0"/>
    <w:rsid w:val="00F27051"/>
    <w:rsid w:val="00F313E8"/>
    <w:rsid w:val="00F325CA"/>
    <w:rsid w:val="00F328CB"/>
    <w:rsid w:val="00F32B55"/>
    <w:rsid w:val="00F32DE6"/>
    <w:rsid w:val="00F331B2"/>
    <w:rsid w:val="00F33812"/>
    <w:rsid w:val="00F34341"/>
    <w:rsid w:val="00F35732"/>
    <w:rsid w:val="00F376CF"/>
    <w:rsid w:val="00F41311"/>
    <w:rsid w:val="00F425A0"/>
    <w:rsid w:val="00F43C4C"/>
    <w:rsid w:val="00F45547"/>
    <w:rsid w:val="00F45AA8"/>
    <w:rsid w:val="00F45AF1"/>
    <w:rsid w:val="00F465DB"/>
    <w:rsid w:val="00F51922"/>
    <w:rsid w:val="00F51CFB"/>
    <w:rsid w:val="00F520A3"/>
    <w:rsid w:val="00F527B2"/>
    <w:rsid w:val="00F52C2B"/>
    <w:rsid w:val="00F53A60"/>
    <w:rsid w:val="00F53F62"/>
    <w:rsid w:val="00F55339"/>
    <w:rsid w:val="00F55C79"/>
    <w:rsid w:val="00F55EFF"/>
    <w:rsid w:val="00F568BE"/>
    <w:rsid w:val="00F56C4E"/>
    <w:rsid w:val="00F610D7"/>
    <w:rsid w:val="00F6382F"/>
    <w:rsid w:val="00F63B32"/>
    <w:rsid w:val="00F6548B"/>
    <w:rsid w:val="00F67418"/>
    <w:rsid w:val="00F679C2"/>
    <w:rsid w:val="00F71889"/>
    <w:rsid w:val="00F718BB"/>
    <w:rsid w:val="00F725D0"/>
    <w:rsid w:val="00F77DE4"/>
    <w:rsid w:val="00F8251C"/>
    <w:rsid w:val="00F82887"/>
    <w:rsid w:val="00F82F02"/>
    <w:rsid w:val="00F8517A"/>
    <w:rsid w:val="00F85526"/>
    <w:rsid w:val="00F85C0F"/>
    <w:rsid w:val="00F85EF9"/>
    <w:rsid w:val="00F86F15"/>
    <w:rsid w:val="00F91D66"/>
    <w:rsid w:val="00F922A0"/>
    <w:rsid w:val="00F9328A"/>
    <w:rsid w:val="00F9357E"/>
    <w:rsid w:val="00F941A9"/>
    <w:rsid w:val="00F941B6"/>
    <w:rsid w:val="00F95528"/>
    <w:rsid w:val="00F95EAF"/>
    <w:rsid w:val="00F96537"/>
    <w:rsid w:val="00F96D4B"/>
    <w:rsid w:val="00F97A83"/>
    <w:rsid w:val="00FA0CC4"/>
    <w:rsid w:val="00FA0E44"/>
    <w:rsid w:val="00FA1C7C"/>
    <w:rsid w:val="00FA39D1"/>
    <w:rsid w:val="00FA41F2"/>
    <w:rsid w:val="00FA4967"/>
    <w:rsid w:val="00FA5832"/>
    <w:rsid w:val="00FA5973"/>
    <w:rsid w:val="00FA6713"/>
    <w:rsid w:val="00FA7213"/>
    <w:rsid w:val="00FB1390"/>
    <w:rsid w:val="00FB2A19"/>
    <w:rsid w:val="00FB32F6"/>
    <w:rsid w:val="00FB4B10"/>
    <w:rsid w:val="00FB5166"/>
    <w:rsid w:val="00FB523E"/>
    <w:rsid w:val="00FB52C0"/>
    <w:rsid w:val="00FB675E"/>
    <w:rsid w:val="00FB68A6"/>
    <w:rsid w:val="00FB6970"/>
    <w:rsid w:val="00FB7C87"/>
    <w:rsid w:val="00FC0ECA"/>
    <w:rsid w:val="00FC431C"/>
    <w:rsid w:val="00FC4485"/>
    <w:rsid w:val="00FC61C4"/>
    <w:rsid w:val="00FC7A93"/>
    <w:rsid w:val="00FD0126"/>
    <w:rsid w:val="00FD18BA"/>
    <w:rsid w:val="00FD1B64"/>
    <w:rsid w:val="00FD52BC"/>
    <w:rsid w:val="00FE1667"/>
    <w:rsid w:val="00FE21C8"/>
    <w:rsid w:val="00FE2A9E"/>
    <w:rsid w:val="00FE49DC"/>
    <w:rsid w:val="00FE4BAD"/>
    <w:rsid w:val="00FE5107"/>
    <w:rsid w:val="00FE55DD"/>
    <w:rsid w:val="00FE6534"/>
    <w:rsid w:val="00FE6E83"/>
    <w:rsid w:val="00FE7A55"/>
    <w:rsid w:val="00FE7E46"/>
    <w:rsid w:val="00FF210F"/>
    <w:rsid w:val="00FF27CA"/>
    <w:rsid w:val="00FF2852"/>
    <w:rsid w:val="00FF3F7E"/>
    <w:rsid w:val="00FF45A2"/>
    <w:rsid w:val="00FF6110"/>
    <w:rsid w:val="00FF6A47"/>
    <w:rsid w:val="00FF6C0E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21770"/>
  <w15:docId w15:val="{E42C03A9-511F-4313-B915-7A9A1B5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60" w:after="200"/>
      <w:jc w:val="both"/>
      <w:outlineLvl w:val="1"/>
    </w:pPr>
    <w:rPr>
      <w:rFonts w:eastAsia="Arial"/>
      <w:sz w:val="34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3"/>
    </w:pPr>
    <w:rPr>
      <w:rFonts w:eastAsia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4"/>
    </w:pPr>
    <w:rPr>
      <w:rFonts w:eastAsia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5"/>
    </w:pPr>
    <w:rPr>
      <w:rFonts w:eastAsia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6"/>
    </w:pPr>
    <w:rPr>
      <w:rFonts w:eastAsia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7"/>
    </w:pPr>
    <w:rPr>
      <w:rFonts w:eastAsia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8"/>
    </w:pPr>
    <w:rPr>
      <w:rFonts w:eastAsia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1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1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1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1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0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0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0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1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1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9E7146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A077D"/>
    <w:rPr>
      <w:rFonts w:ascii="Arial" w:eastAsia="Arial" w:hAnsi="Arial" w:cs="Arial"/>
      <w:sz w:val="34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077D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A077D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A077D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077D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077D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077D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basedOn w:val="a0"/>
    <w:uiPriority w:val="9"/>
    <w:rsid w:val="00CA077D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A077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A07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A07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A07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A07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A07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A07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A077D"/>
    <w:rPr>
      <w:sz w:val="24"/>
      <w:szCs w:val="24"/>
    </w:rPr>
  </w:style>
  <w:style w:type="character" w:customStyle="1" w:styleId="QuoteChar">
    <w:name w:val="Quote Char"/>
    <w:uiPriority w:val="29"/>
    <w:rsid w:val="00CA077D"/>
    <w:rPr>
      <w:i/>
    </w:rPr>
  </w:style>
  <w:style w:type="character" w:customStyle="1" w:styleId="IntenseQuoteChar">
    <w:name w:val="Intense Quote Char"/>
    <w:uiPriority w:val="30"/>
    <w:rsid w:val="00CA077D"/>
    <w:rPr>
      <w:i/>
    </w:rPr>
  </w:style>
  <w:style w:type="character" w:customStyle="1" w:styleId="FootnoteTextChar">
    <w:name w:val="Footnote Text Char"/>
    <w:uiPriority w:val="99"/>
    <w:rsid w:val="00CA077D"/>
    <w:rPr>
      <w:sz w:val="18"/>
    </w:rPr>
  </w:style>
  <w:style w:type="character" w:customStyle="1" w:styleId="EndnoteTextChar">
    <w:name w:val="Endnote Text Char"/>
    <w:uiPriority w:val="99"/>
    <w:rsid w:val="00CA077D"/>
    <w:rPr>
      <w:sz w:val="20"/>
    </w:rPr>
  </w:style>
  <w:style w:type="character" w:customStyle="1" w:styleId="Heading1Char">
    <w:name w:val="Heading 1 Char"/>
    <w:basedOn w:val="a0"/>
    <w:uiPriority w:val="9"/>
    <w:rsid w:val="00CA077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CA077D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locked/>
    <w:rsid w:val="00CA077D"/>
    <w:pPr>
      <w:widowControl/>
      <w:autoSpaceDE/>
      <w:autoSpaceDN/>
      <w:adjustRightInd/>
      <w:spacing w:before="300" w:after="200"/>
      <w:contextualSpacing/>
      <w:jc w:val="both"/>
    </w:pPr>
    <w:rPr>
      <w:rFonts w:ascii="Times New Roman" w:eastAsiaTheme="minorHAnsi" w:hAnsi="Times New Roman" w:cs="Times New Roman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CA077D"/>
    <w:rPr>
      <w:rFonts w:ascii="Times New Roman" w:eastAsiaTheme="minorHAnsi" w:hAnsi="Times New Roman"/>
      <w:sz w:val="48"/>
      <w:szCs w:val="48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CA077D"/>
    <w:pPr>
      <w:widowControl/>
      <w:autoSpaceDE/>
      <w:autoSpaceDN/>
      <w:adjustRightInd/>
      <w:spacing w:before="200" w:after="20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A077D"/>
    <w:rPr>
      <w:rFonts w:ascii="Times New Roman" w:eastAsiaTheme="minorHAnsi" w:hAnsi="Times New Roman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CA077D"/>
    <w:pPr>
      <w:widowControl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CA077D"/>
    <w:rPr>
      <w:rFonts w:ascii="Times New Roman" w:eastAsiaTheme="minorHAnsi" w:hAnsi="Times New Roman"/>
      <w:i/>
      <w:sz w:val="28"/>
      <w:szCs w:val="28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CA077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CA077D"/>
    <w:rPr>
      <w:rFonts w:ascii="Times New Roman" w:eastAsiaTheme="minorHAnsi" w:hAnsi="Times New Roman"/>
      <w:i/>
      <w:sz w:val="28"/>
      <w:szCs w:val="28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CA077D"/>
  </w:style>
  <w:style w:type="character" w:customStyle="1" w:styleId="FooterChar">
    <w:name w:val="Footer Char"/>
    <w:basedOn w:val="a0"/>
    <w:uiPriority w:val="99"/>
    <w:rsid w:val="00CA077D"/>
  </w:style>
  <w:style w:type="paragraph" w:styleId="af8">
    <w:name w:val="caption"/>
    <w:basedOn w:val="a"/>
    <w:next w:val="a"/>
    <w:uiPriority w:val="35"/>
    <w:semiHidden/>
    <w:unhideWhenUsed/>
    <w:qFormat/>
    <w:locked/>
    <w:rsid w:val="00CA077D"/>
    <w:pPr>
      <w:widowControl/>
      <w:autoSpaceDE/>
      <w:autoSpaceDN/>
      <w:adjustRightInd/>
      <w:spacing w:line="276" w:lineRule="auto"/>
      <w:jc w:val="both"/>
    </w:pPr>
    <w:rPr>
      <w:rFonts w:ascii="Times New Roman" w:eastAsiaTheme="minorHAnsi" w:hAnsi="Times New Roman" w:cs="Times New Roman"/>
      <w:b/>
      <w:bCs/>
      <w:color w:val="4F81BD" w:themeColor="accent1"/>
      <w:lang w:eastAsia="en-US"/>
    </w:rPr>
  </w:style>
  <w:style w:type="character" w:customStyle="1" w:styleId="CaptionChar">
    <w:name w:val="Caption Char"/>
    <w:uiPriority w:val="99"/>
    <w:rsid w:val="00CA077D"/>
  </w:style>
  <w:style w:type="table" w:customStyle="1" w:styleId="TableGridLight">
    <w:name w:val="Table Grid Light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9">
    <w:name w:val="footnote text"/>
    <w:basedOn w:val="a"/>
    <w:link w:val="afa"/>
    <w:uiPriority w:val="99"/>
    <w:semiHidden/>
    <w:unhideWhenUsed/>
    <w:rsid w:val="00CA077D"/>
    <w:pPr>
      <w:widowControl/>
      <w:autoSpaceDE/>
      <w:autoSpaceDN/>
      <w:adjustRightInd/>
      <w:spacing w:after="40"/>
      <w:jc w:val="both"/>
    </w:pPr>
    <w:rPr>
      <w:rFonts w:ascii="Times New Roman" w:eastAsiaTheme="minorHAnsi" w:hAnsi="Times New Roman" w:cs="Times New Roman"/>
      <w:szCs w:val="28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A077D"/>
    <w:rPr>
      <w:rFonts w:ascii="Times New Roman" w:eastAsiaTheme="minorHAnsi" w:hAnsi="Times New Roman"/>
      <w:sz w:val="18"/>
      <w:szCs w:val="28"/>
      <w:lang w:eastAsia="en-US"/>
    </w:rPr>
  </w:style>
  <w:style w:type="character" w:styleId="afb">
    <w:name w:val="footnote reference"/>
    <w:basedOn w:val="a0"/>
    <w:uiPriority w:val="99"/>
    <w:unhideWhenUsed/>
    <w:rsid w:val="00CA077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0"/>
      <w:szCs w:val="28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CA077D"/>
    <w:rPr>
      <w:rFonts w:ascii="Times New Roman" w:eastAsiaTheme="minorHAnsi" w:hAnsi="Times New Roman"/>
      <w:szCs w:val="28"/>
      <w:lang w:eastAsia="en-US"/>
    </w:rPr>
  </w:style>
  <w:style w:type="character" w:styleId="afe">
    <w:name w:val="endnote reference"/>
    <w:basedOn w:val="a0"/>
    <w:uiPriority w:val="99"/>
    <w:semiHidden/>
    <w:unhideWhenUsed/>
    <w:rsid w:val="00CA077D"/>
    <w:rPr>
      <w:vertAlign w:val="superscript"/>
    </w:rPr>
  </w:style>
  <w:style w:type="paragraph" w:styleId="17">
    <w:name w:val="toc 1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7">
    <w:name w:val="toc 2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5">
    <w:name w:val="toc 3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5">
    <w:name w:val="toc 4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85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55">
    <w:name w:val="toc 5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13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5">
    <w:name w:val="toc 6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41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75">
    <w:name w:val="toc 7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70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82">
    <w:name w:val="toc 8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9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92">
    <w:name w:val="toc 9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268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">
    <w:name w:val="TOC Heading"/>
    <w:uiPriority w:val="39"/>
    <w:unhideWhenUsed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f0">
    <w:name w:val="table of figures"/>
    <w:basedOn w:val="a"/>
    <w:next w:val="a"/>
    <w:uiPriority w:val="99"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CA077D"/>
  </w:style>
  <w:style w:type="numbering" w:customStyle="1" w:styleId="112">
    <w:name w:val="Нет списка11"/>
    <w:next w:val="a2"/>
    <w:uiPriority w:val="99"/>
    <w:semiHidden/>
    <w:unhideWhenUsed/>
    <w:rsid w:val="00CA077D"/>
  </w:style>
  <w:style w:type="paragraph" w:customStyle="1" w:styleId="19">
    <w:name w:val="Верхний колонтитул1"/>
    <w:basedOn w:val="a"/>
    <w:next w:val="a4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1a">
    <w:name w:val="Нижний колонтитул1"/>
    <w:basedOn w:val="a"/>
    <w:next w:val="a6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A077D"/>
  </w:style>
  <w:style w:type="character" w:customStyle="1" w:styleId="1b">
    <w:name w:val="Верхний колонтитул Знак1"/>
    <w:basedOn w:val="a0"/>
    <w:uiPriority w:val="99"/>
    <w:semiHidden/>
    <w:rsid w:val="00CA077D"/>
  </w:style>
  <w:style w:type="character" w:customStyle="1" w:styleId="1c">
    <w:name w:val="Нижний колонтитул Знак1"/>
    <w:basedOn w:val="a0"/>
    <w:uiPriority w:val="99"/>
    <w:semiHidden/>
    <w:rsid w:val="00CA077D"/>
  </w:style>
  <w:style w:type="paragraph" w:styleId="aff1">
    <w:name w:val="Document Map"/>
    <w:basedOn w:val="a"/>
    <w:link w:val="aff2"/>
    <w:uiPriority w:val="99"/>
    <w:semiHidden/>
    <w:unhideWhenUsed/>
    <w:rsid w:val="00CA077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A077D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CA077D"/>
  </w:style>
  <w:style w:type="numbering" w:customStyle="1" w:styleId="36">
    <w:name w:val="Нет списка3"/>
    <w:next w:val="a2"/>
    <w:uiPriority w:val="99"/>
    <w:semiHidden/>
    <w:unhideWhenUsed/>
    <w:rsid w:val="00CA077D"/>
  </w:style>
  <w:style w:type="numbering" w:customStyle="1" w:styleId="46">
    <w:name w:val="Нет списка4"/>
    <w:next w:val="a2"/>
    <w:uiPriority w:val="99"/>
    <w:semiHidden/>
    <w:unhideWhenUsed/>
    <w:rsid w:val="00CA077D"/>
  </w:style>
  <w:style w:type="numbering" w:customStyle="1" w:styleId="120">
    <w:name w:val="Нет списка12"/>
    <w:next w:val="a2"/>
    <w:uiPriority w:val="99"/>
    <w:semiHidden/>
    <w:unhideWhenUsed/>
    <w:rsid w:val="00CA077D"/>
  </w:style>
  <w:style w:type="table" w:customStyle="1" w:styleId="1d">
    <w:name w:val="Сетка таблицы1"/>
    <w:basedOn w:val="a1"/>
    <w:next w:val="af"/>
    <w:rsid w:val="00CA077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A077D"/>
  </w:style>
  <w:style w:type="numbering" w:customStyle="1" w:styleId="212">
    <w:name w:val="Нет списка21"/>
    <w:next w:val="a2"/>
    <w:uiPriority w:val="99"/>
    <w:semiHidden/>
    <w:unhideWhenUsed/>
    <w:rsid w:val="00CA077D"/>
  </w:style>
  <w:style w:type="numbering" w:customStyle="1" w:styleId="312">
    <w:name w:val="Нет списка31"/>
    <w:next w:val="a2"/>
    <w:uiPriority w:val="99"/>
    <w:semiHidden/>
    <w:unhideWhenUsed/>
    <w:rsid w:val="00C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B5C297A89DE1E694136683904C11546807C13CBBAC01A269E9E979346446D2D4EDF73985AC4AAB4F1CDF42128C2CDFL5N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B5C297A89DE1E69413788E86204B5B6D049F34BBA00AF736B6B224636D4C8581A2F665C0F159AA441CDD410EL8N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B5C297A89DE1E69413788E86204B5B6D049630BCAD0AF736B6B224636D4C8581A2F665C0F159AA441CDD410EL8N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01FCC14AF5E50BC7D73CCF7216C61F5C30DBD50AE9327A3C7984D189DC30B74B2380B85BA3D7BD5098F5A3F180CB3TBL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51BF-006B-4D60-A201-C660C921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46</Pages>
  <Words>7649</Words>
  <Characters>43602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22</cp:revision>
  <cp:lastPrinted>2024-06-10T04:47:00Z</cp:lastPrinted>
  <dcterms:created xsi:type="dcterms:W3CDTF">2024-07-02T00:36:00Z</dcterms:created>
  <dcterms:modified xsi:type="dcterms:W3CDTF">2024-09-05T01:14:00Z</dcterms:modified>
</cp:coreProperties>
</file>